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4CD58B" w14:textId="77777777" w:rsidR="0027456F" w:rsidRPr="00261DD1" w:rsidRDefault="00DA579E" w:rsidP="00FB762C">
      <w:pPr>
        <w:jc w:val="center"/>
        <w:rPr>
          <w:w w:val="200"/>
          <w:sz w:val="8"/>
          <w:szCs w:val="20"/>
        </w:rPr>
      </w:pPr>
      <w:r>
        <w:rPr>
          <w:noProof/>
        </w:rPr>
        <w:drawing>
          <wp:inline distT="0" distB="0" distL="0" distR="0" wp14:anchorId="29304508" wp14:editId="3BD51EA5">
            <wp:extent cx="429260" cy="609600"/>
            <wp:effectExtent l="19050" t="0" r="8890" b="0"/>
            <wp:docPr id="1" name="Рисунок 1" descr="ерб_2 copy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ерб_2 copy"/>
                    <pic:cNvPicPr>
                      <a:picLocks noChangeArrowheads="1"/>
                    </pic:cNvPicPr>
                  </pic:nvPicPr>
                  <pic:blipFill>
                    <a:blip r:embed="rId9">
                      <a:lum contrast="1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AA93613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ХОРОЛЬСЬКА МІСЬКА РАДА</w:t>
      </w:r>
    </w:p>
    <w:p w14:paraId="388C450E" w14:textId="77777777" w:rsidR="00032BCF" w:rsidRDefault="00032BCF" w:rsidP="00032BC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ЛУБЕНСЬКОГО РАЙОНУ ПОЛТАВСЬКОЇ ОБЛАСТІ</w:t>
      </w:r>
    </w:p>
    <w:p w14:paraId="7841EEDE" w14:textId="3F282E19" w:rsidR="0027456F" w:rsidRPr="00032BCF" w:rsidRDefault="00032BCF" w:rsidP="00032BCF">
      <w:pPr>
        <w:jc w:val="center"/>
        <w:rPr>
          <w:rStyle w:val="a3"/>
          <w:sz w:val="28"/>
          <w:szCs w:val="28"/>
          <w:lang w:val="uk-UA"/>
        </w:rPr>
      </w:pPr>
      <w:r>
        <w:rPr>
          <w:b/>
          <w:sz w:val="28"/>
          <w:szCs w:val="28"/>
        </w:rPr>
        <w:t>ВИКОНАВЧИЙ КОМІТЕТ</w:t>
      </w:r>
      <w:r w:rsidR="0027456F">
        <w:rPr>
          <w:b/>
          <w:bCs/>
          <w:sz w:val="28"/>
          <w:szCs w:val="28"/>
        </w:rPr>
        <w:br/>
        <w:t> </w:t>
      </w:r>
      <w:r w:rsidR="0027456F">
        <w:rPr>
          <w:b/>
          <w:bCs/>
          <w:sz w:val="28"/>
          <w:szCs w:val="28"/>
        </w:rPr>
        <w:br/>
      </w:r>
      <w:r w:rsidR="002F190F">
        <w:rPr>
          <w:b/>
          <w:bCs/>
          <w:sz w:val="28"/>
          <w:szCs w:val="28"/>
          <w:lang w:val="uk-UA"/>
        </w:rPr>
        <w:t xml:space="preserve"> </w:t>
      </w:r>
      <w:r w:rsidR="00180746">
        <w:rPr>
          <w:b/>
          <w:bCs/>
          <w:sz w:val="28"/>
          <w:szCs w:val="28"/>
          <w:lang w:val="uk-UA"/>
        </w:rPr>
        <w:t xml:space="preserve"> </w:t>
      </w:r>
      <w:proofErr w:type="gramStart"/>
      <w:r w:rsidR="0027456F" w:rsidRPr="00250862">
        <w:rPr>
          <w:b/>
          <w:bCs/>
          <w:sz w:val="28"/>
          <w:szCs w:val="28"/>
        </w:rPr>
        <w:t>Р</w:t>
      </w:r>
      <w:proofErr w:type="gramEnd"/>
      <w:r w:rsidR="0027456F" w:rsidRPr="00250862">
        <w:rPr>
          <w:b/>
          <w:bCs/>
          <w:sz w:val="28"/>
          <w:szCs w:val="28"/>
        </w:rPr>
        <w:t>ІШЕННЯ</w:t>
      </w:r>
    </w:p>
    <w:p w14:paraId="1475B11D" w14:textId="77777777" w:rsidR="00512253" w:rsidRDefault="00512253" w:rsidP="00512253">
      <w:pPr>
        <w:pStyle w:val="rtecenter"/>
        <w:spacing w:before="0" w:beforeAutospacing="0" w:after="0" w:afterAutospacing="0"/>
        <w:rPr>
          <w:rStyle w:val="a3"/>
          <w:b w:val="0"/>
          <w:bCs/>
          <w:sz w:val="28"/>
          <w:szCs w:val="28"/>
          <w:lang w:val="uk-UA"/>
        </w:rPr>
      </w:pPr>
    </w:p>
    <w:p w14:paraId="02185FC2" w14:textId="353945DD" w:rsidR="008404F5" w:rsidRPr="00F35011" w:rsidRDefault="004F413E" w:rsidP="00512253">
      <w:pPr>
        <w:pStyle w:val="rtecenter"/>
        <w:spacing w:before="0" w:beforeAutospacing="0" w:after="0" w:afterAutospacing="0"/>
        <w:rPr>
          <w:b/>
          <w:bCs/>
          <w:sz w:val="28"/>
          <w:szCs w:val="28"/>
          <w:lang w:val="uk-UA"/>
        </w:rPr>
      </w:pPr>
      <w:r>
        <w:rPr>
          <w:rStyle w:val="a3"/>
          <w:b w:val="0"/>
          <w:bCs/>
          <w:sz w:val="28"/>
          <w:szCs w:val="28"/>
          <w:lang w:val="uk-UA"/>
        </w:rPr>
        <w:t>21</w:t>
      </w:r>
      <w:r w:rsidR="00E6168E" w:rsidRPr="00CF3D69">
        <w:rPr>
          <w:rStyle w:val="a3"/>
          <w:b w:val="0"/>
          <w:bCs/>
          <w:sz w:val="28"/>
          <w:szCs w:val="28"/>
          <w:lang w:val="uk-UA"/>
        </w:rPr>
        <w:t xml:space="preserve"> </w:t>
      </w:r>
      <w:r>
        <w:rPr>
          <w:rStyle w:val="a3"/>
          <w:b w:val="0"/>
          <w:bCs/>
          <w:sz w:val="28"/>
          <w:szCs w:val="28"/>
          <w:lang w:val="uk-UA"/>
        </w:rPr>
        <w:t>квітня</w:t>
      </w:r>
      <w:r w:rsidR="00E5644B">
        <w:rPr>
          <w:rStyle w:val="a3"/>
          <w:b w:val="0"/>
          <w:bCs/>
          <w:sz w:val="28"/>
          <w:szCs w:val="28"/>
          <w:lang w:val="uk-UA"/>
        </w:rPr>
        <w:t xml:space="preserve"> </w:t>
      </w:r>
      <w:r w:rsidR="00AF2BFB" w:rsidRPr="00F35011">
        <w:rPr>
          <w:rStyle w:val="a3"/>
          <w:b w:val="0"/>
          <w:bCs/>
          <w:sz w:val="28"/>
          <w:szCs w:val="28"/>
          <w:lang w:val="uk-UA"/>
        </w:rPr>
        <w:t>202</w:t>
      </w:r>
      <w:r w:rsidR="00FB7D7A">
        <w:rPr>
          <w:rStyle w:val="a3"/>
          <w:b w:val="0"/>
          <w:bCs/>
          <w:sz w:val="28"/>
          <w:szCs w:val="28"/>
          <w:lang w:val="uk-UA"/>
        </w:rPr>
        <w:t>6</w:t>
      </w:r>
      <w:r w:rsidR="004C531E" w:rsidRPr="00F35011">
        <w:rPr>
          <w:rStyle w:val="a3"/>
          <w:b w:val="0"/>
          <w:bCs/>
          <w:sz w:val="28"/>
          <w:szCs w:val="28"/>
          <w:lang w:val="uk-UA"/>
        </w:rPr>
        <w:t xml:space="preserve"> року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CE124E">
        <w:rPr>
          <w:rStyle w:val="a3"/>
          <w:b w:val="0"/>
          <w:bCs/>
          <w:sz w:val="28"/>
          <w:szCs w:val="28"/>
          <w:lang w:val="uk-UA"/>
        </w:rPr>
        <w:t xml:space="preserve">                                                    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ab/>
      </w:r>
      <w:r w:rsidR="0013456E">
        <w:rPr>
          <w:rStyle w:val="a3"/>
          <w:b w:val="0"/>
          <w:bCs/>
          <w:sz w:val="28"/>
          <w:szCs w:val="28"/>
          <w:lang w:val="uk-UA"/>
        </w:rPr>
        <w:t xml:space="preserve">      </w:t>
      </w:r>
      <w:r w:rsidR="0027456F" w:rsidRPr="00F35011">
        <w:rPr>
          <w:rStyle w:val="a3"/>
          <w:b w:val="0"/>
          <w:bCs/>
          <w:sz w:val="28"/>
          <w:szCs w:val="28"/>
          <w:lang w:val="uk-UA"/>
        </w:rPr>
        <w:t>№</w:t>
      </w:r>
      <w:bookmarkStart w:id="0" w:name="_GoBack"/>
      <w:r w:rsidR="002D7B45">
        <w:rPr>
          <w:rStyle w:val="a3"/>
          <w:b w:val="0"/>
          <w:bCs/>
          <w:sz w:val="28"/>
          <w:szCs w:val="28"/>
          <w:lang w:val="uk-UA"/>
        </w:rPr>
        <w:t>142</w:t>
      </w:r>
      <w:bookmarkEnd w:id="0"/>
    </w:p>
    <w:p w14:paraId="7C1E4E1E" w14:textId="77777777" w:rsidR="00227273" w:rsidRDefault="00227273" w:rsidP="001C6108">
      <w:pPr>
        <w:tabs>
          <w:tab w:val="left" w:pos="4800"/>
        </w:tabs>
        <w:ind w:right="5669"/>
        <w:jc w:val="both"/>
        <w:outlineLvl w:val="0"/>
        <w:rPr>
          <w:b/>
          <w:sz w:val="28"/>
          <w:szCs w:val="28"/>
          <w:lang w:val="uk-UA"/>
        </w:rPr>
      </w:pPr>
    </w:p>
    <w:p w14:paraId="31A7E164" w14:textId="19D41D06" w:rsidR="005C2461" w:rsidRPr="002F190F" w:rsidRDefault="005C2461" w:rsidP="002F190F">
      <w:pPr>
        <w:tabs>
          <w:tab w:val="left" w:pos="4678"/>
        </w:tabs>
        <w:ind w:right="4592"/>
        <w:outlineLvl w:val="0"/>
        <w:rPr>
          <w:color w:val="000000"/>
          <w:sz w:val="28"/>
          <w:szCs w:val="28"/>
          <w:shd w:val="clear" w:color="auto" w:fill="FFFFFF"/>
          <w:lang w:val="uk-UA"/>
        </w:rPr>
      </w:pPr>
      <w:r w:rsidRPr="002F190F">
        <w:rPr>
          <w:color w:val="000000"/>
          <w:sz w:val="28"/>
          <w:szCs w:val="28"/>
          <w:shd w:val="clear" w:color="auto" w:fill="FFFFFF"/>
          <w:lang w:val="uk-UA"/>
        </w:rPr>
        <w:t>Про</w:t>
      </w:r>
      <w:r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570863">
        <w:rPr>
          <w:color w:val="000000"/>
          <w:sz w:val="28"/>
          <w:szCs w:val="28"/>
          <w:shd w:val="clear" w:color="auto" w:fill="FFFFFF"/>
          <w:lang w:val="uk-UA"/>
        </w:rPr>
        <w:t>перенесення</w:t>
      </w:r>
      <w:r w:rsidR="007B3811">
        <w:rPr>
          <w:color w:val="000000"/>
          <w:sz w:val="28"/>
          <w:szCs w:val="28"/>
          <w:shd w:val="clear" w:color="auto" w:fill="FFFFFF"/>
          <w:lang w:val="uk-UA"/>
        </w:rPr>
        <w:t xml:space="preserve"> комплекту</w:t>
      </w:r>
      <w:r w:rsidR="00570863">
        <w:rPr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C2097E">
        <w:rPr>
          <w:color w:val="000000"/>
          <w:sz w:val="28"/>
          <w:szCs w:val="28"/>
          <w:shd w:val="clear" w:color="auto" w:fill="FFFFFF"/>
          <w:lang w:val="uk-UA"/>
        </w:rPr>
        <w:t xml:space="preserve">ігрового </w:t>
      </w:r>
      <w:r w:rsidR="007B3811">
        <w:rPr>
          <w:color w:val="000000"/>
          <w:sz w:val="28"/>
          <w:szCs w:val="28"/>
          <w:shd w:val="clear" w:color="auto" w:fill="FFFFFF"/>
          <w:lang w:val="uk-UA"/>
        </w:rPr>
        <w:t xml:space="preserve">для </w:t>
      </w:r>
      <w:r w:rsidR="00570863">
        <w:rPr>
          <w:color w:val="000000"/>
          <w:sz w:val="28"/>
          <w:szCs w:val="28"/>
          <w:shd w:val="clear" w:color="auto" w:fill="FFFFFF"/>
          <w:lang w:val="uk-UA"/>
        </w:rPr>
        <w:t xml:space="preserve">дитячого майданчика по </w:t>
      </w:r>
      <w:r w:rsidR="002D7B45">
        <w:rPr>
          <w:color w:val="000000"/>
          <w:sz w:val="28"/>
          <w:szCs w:val="28"/>
          <w:shd w:val="clear" w:color="auto" w:fill="FFFFFF"/>
          <w:lang w:val="uk-UA"/>
        </w:rPr>
        <w:br/>
      </w:r>
      <w:r w:rsidR="00570863">
        <w:rPr>
          <w:color w:val="000000"/>
          <w:sz w:val="28"/>
          <w:szCs w:val="28"/>
          <w:shd w:val="clear" w:color="auto" w:fill="FFFFFF"/>
          <w:lang w:val="uk-UA"/>
        </w:rPr>
        <w:t xml:space="preserve">вул. </w:t>
      </w:r>
      <w:proofErr w:type="spellStart"/>
      <w:r w:rsidR="00570863">
        <w:rPr>
          <w:color w:val="000000"/>
          <w:sz w:val="28"/>
          <w:szCs w:val="28"/>
          <w:shd w:val="clear" w:color="auto" w:fill="FFFFFF"/>
          <w:lang w:val="uk-UA"/>
        </w:rPr>
        <w:t>Лагодинській</w:t>
      </w:r>
      <w:proofErr w:type="spellEnd"/>
      <w:r w:rsidR="00570863">
        <w:rPr>
          <w:color w:val="000000"/>
          <w:sz w:val="28"/>
          <w:szCs w:val="28"/>
          <w:shd w:val="clear" w:color="auto" w:fill="FFFFFF"/>
          <w:lang w:val="uk-UA"/>
        </w:rPr>
        <w:t xml:space="preserve"> в місті Хорол</w:t>
      </w:r>
    </w:p>
    <w:p w14:paraId="107E99EA" w14:textId="77777777" w:rsidR="005C2461" w:rsidRDefault="005C2461" w:rsidP="005C2461">
      <w:pPr>
        <w:tabs>
          <w:tab w:val="left" w:pos="3686"/>
        </w:tabs>
        <w:outlineLvl w:val="0"/>
        <w:rPr>
          <w:sz w:val="28"/>
          <w:szCs w:val="28"/>
          <w:lang w:val="uk-UA"/>
        </w:rPr>
      </w:pPr>
    </w:p>
    <w:p w14:paraId="63E35EA7" w14:textId="0A154907" w:rsidR="00257FC6" w:rsidRPr="00CE124E" w:rsidRDefault="00E77B20" w:rsidP="00CE124E">
      <w:pPr>
        <w:ind w:right="-1" w:firstLine="708"/>
        <w:contextualSpacing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>
        <w:rPr>
          <w:color w:val="000000"/>
          <w:sz w:val="28"/>
          <w:szCs w:val="28"/>
          <w:shd w:val="clear" w:color="auto" w:fill="FFFFFF"/>
          <w:lang w:val="uk-UA"/>
        </w:rPr>
        <w:t>В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>ідповідно до статті 30</w:t>
      </w:r>
      <w:r w:rsidR="00570863">
        <w:rPr>
          <w:color w:val="000000"/>
          <w:sz w:val="28"/>
          <w:szCs w:val="28"/>
          <w:shd w:val="clear" w:color="auto" w:fill="FFFFFF"/>
          <w:lang w:val="uk-UA"/>
        </w:rPr>
        <w:t>, 31, 40, 52</w:t>
      </w:r>
      <w:r w:rsidR="00CE124E" w:rsidRPr="00AA7D15">
        <w:rPr>
          <w:color w:val="000000"/>
          <w:sz w:val="28"/>
          <w:szCs w:val="28"/>
          <w:shd w:val="clear" w:color="auto" w:fill="FFFFFF"/>
          <w:lang w:val="uk-UA"/>
        </w:rPr>
        <w:t xml:space="preserve"> Закону України «Про місцеве самоврядування в Україні», Закону України </w:t>
      </w:r>
      <w:r w:rsidR="00CE124E" w:rsidRPr="00AA7D15">
        <w:rPr>
          <w:sz w:val="28"/>
          <w:szCs w:val="28"/>
          <w:lang w:val="uk-UA"/>
        </w:rPr>
        <w:t>«Про благоустрій населених пунктів»</w:t>
      </w:r>
      <w:r w:rsidR="00CE124E" w:rsidRPr="00CE124E">
        <w:rPr>
          <w:sz w:val="28"/>
          <w:szCs w:val="28"/>
          <w:lang w:val="uk-UA"/>
        </w:rPr>
        <w:t>,</w:t>
      </w:r>
      <w:r w:rsidR="00F4454D">
        <w:rPr>
          <w:lang w:val="uk-UA"/>
        </w:rPr>
        <w:t xml:space="preserve"> </w:t>
      </w:r>
      <w:r w:rsidR="00F4454D" w:rsidRPr="0081564D">
        <w:rPr>
          <w:color w:val="000000"/>
          <w:sz w:val="28"/>
          <w:szCs w:val="28"/>
          <w:shd w:val="clear" w:color="auto" w:fill="FFFFFF"/>
          <w:lang w:val="uk-UA"/>
        </w:rPr>
        <w:t xml:space="preserve">звернень голови ЖБК «БЕРІЗКА 74» </w:t>
      </w:r>
      <w:r w:rsidR="0081564D">
        <w:rPr>
          <w:noProof/>
          <w:color w:val="000000"/>
          <w:sz w:val="28"/>
          <w:szCs w:val="28"/>
          <w:shd w:val="clear" w:color="auto" w:fill="FFFFFF"/>
          <w:lang w:val="uk-UA"/>
        </w:rPr>
        <w:t>І</w:t>
      </w:r>
      <w:r w:rsidR="00F4454D" w:rsidRPr="0081564D">
        <w:rPr>
          <w:noProof/>
          <w:color w:val="000000"/>
          <w:sz w:val="28"/>
          <w:szCs w:val="28"/>
          <w:shd w:val="clear" w:color="auto" w:fill="FFFFFF"/>
          <w:lang w:val="uk-UA"/>
        </w:rPr>
        <w:t>гора Гапо</w:t>
      </w:r>
      <w:r w:rsidR="0081564D" w:rsidRPr="0081564D">
        <w:rPr>
          <w:noProof/>
          <w:color w:val="000000"/>
          <w:sz w:val="28"/>
          <w:szCs w:val="28"/>
          <w:shd w:val="clear" w:color="auto" w:fill="FFFFFF"/>
          <w:lang w:val="uk-UA"/>
        </w:rPr>
        <w:t>на</w:t>
      </w:r>
      <w:r w:rsidR="0081564D" w:rsidRPr="0081564D">
        <w:rPr>
          <w:color w:val="000000"/>
          <w:sz w:val="28"/>
          <w:szCs w:val="28"/>
          <w:shd w:val="clear" w:color="auto" w:fill="FFFFFF"/>
          <w:lang w:val="uk-UA"/>
        </w:rPr>
        <w:t xml:space="preserve"> від 23.03.2026 вхідний №2238/02-22 та від 10.04.2026 вхідний № Ко-84/02-15</w:t>
      </w:r>
      <w:r w:rsidR="00A41ABC">
        <w:rPr>
          <w:color w:val="000000"/>
          <w:sz w:val="28"/>
          <w:szCs w:val="28"/>
          <w:shd w:val="clear" w:color="auto" w:fill="FFFFFF"/>
          <w:lang w:val="uk-UA"/>
        </w:rPr>
        <w:t>,</w:t>
      </w:r>
      <w:r w:rsidR="002F190F">
        <w:rPr>
          <w:rFonts w:eastAsia="Times New Roman"/>
          <w:color w:val="000000"/>
          <w:sz w:val="28"/>
          <w:lang w:val="uk-UA"/>
        </w:rPr>
        <w:t xml:space="preserve"> </w:t>
      </w:r>
      <w:r w:rsidR="00A97EAF" w:rsidRPr="00CE124E">
        <w:rPr>
          <w:color w:val="000000"/>
          <w:sz w:val="28"/>
          <w:szCs w:val="28"/>
          <w:lang w:val="uk-UA" w:eastAsia="uk-UA"/>
        </w:rPr>
        <w:t>виконавчий комітет міської</w:t>
      </w:r>
      <w:r w:rsidR="00A97EAF">
        <w:rPr>
          <w:color w:val="000000"/>
          <w:sz w:val="28"/>
          <w:szCs w:val="28"/>
          <w:lang w:val="uk-UA" w:eastAsia="uk-UA"/>
        </w:rPr>
        <w:t xml:space="preserve"> ради</w:t>
      </w:r>
    </w:p>
    <w:p w14:paraId="24B312CC" w14:textId="77777777" w:rsidR="00257FC6" w:rsidRDefault="00257FC6" w:rsidP="00AE36F5">
      <w:pPr>
        <w:ind w:right="-284"/>
        <w:contextualSpacing/>
        <w:jc w:val="both"/>
        <w:rPr>
          <w:b/>
          <w:sz w:val="28"/>
          <w:szCs w:val="28"/>
          <w:lang w:val="uk-UA"/>
        </w:rPr>
      </w:pPr>
    </w:p>
    <w:p w14:paraId="04E4E5B1" w14:textId="77777777" w:rsidR="00257FC6" w:rsidRPr="00A97EAF" w:rsidRDefault="00A97EAF" w:rsidP="00A97EAF">
      <w:pPr>
        <w:ind w:right="-284"/>
        <w:contextualSpacing/>
        <w:jc w:val="both"/>
        <w:rPr>
          <w:sz w:val="28"/>
          <w:szCs w:val="28"/>
          <w:lang w:val="uk-UA"/>
        </w:rPr>
      </w:pPr>
      <w:r w:rsidRPr="00A97EAF">
        <w:rPr>
          <w:sz w:val="28"/>
          <w:szCs w:val="28"/>
          <w:lang w:val="uk-UA"/>
        </w:rPr>
        <w:t>ВИРІШИВ</w:t>
      </w:r>
      <w:r w:rsidR="00257FC6" w:rsidRPr="00A97EAF">
        <w:rPr>
          <w:sz w:val="28"/>
          <w:szCs w:val="28"/>
          <w:lang w:val="uk-UA"/>
        </w:rPr>
        <w:t>:</w:t>
      </w:r>
    </w:p>
    <w:p w14:paraId="5C4C7903" w14:textId="77777777" w:rsidR="00257FC6" w:rsidRDefault="00257FC6" w:rsidP="00AE36F5">
      <w:pPr>
        <w:ind w:firstLine="708"/>
        <w:contextualSpacing/>
        <w:jc w:val="both"/>
        <w:outlineLvl w:val="0"/>
        <w:rPr>
          <w:b/>
          <w:sz w:val="28"/>
          <w:szCs w:val="28"/>
          <w:lang w:val="uk-UA"/>
        </w:rPr>
      </w:pPr>
    </w:p>
    <w:p w14:paraId="7CCB4D64" w14:textId="1C0C2AD6" w:rsidR="00B872A6" w:rsidRPr="0014245C" w:rsidRDefault="00AA7D15" w:rsidP="006348A2">
      <w:pPr>
        <w:shd w:val="clear" w:color="auto" w:fill="FFFFFF"/>
        <w:tabs>
          <w:tab w:val="left" w:pos="567"/>
        </w:tabs>
        <w:jc w:val="both"/>
        <w:rPr>
          <w:rFonts w:eastAsia="Times New Roman"/>
          <w:color w:val="000000"/>
          <w:sz w:val="28"/>
          <w:szCs w:val="28"/>
          <w:lang w:val="uk-UA"/>
        </w:rPr>
      </w:pPr>
      <w:r>
        <w:rPr>
          <w:rStyle w:val="rvts24"/>
          <w:color w:val="000000"/>
          <w:sz w:val="28"/>
          <w:szCs w:val="28"/>
          <w:shd w:val="clear" w:color="auto" w:fill="FFFFFF"/>
          <w:lang w:val="uk-UA"/>
        </w:rPr>
        <w:t xml:space="preserve">   </w:t>
      </w:r>
      <w:r w:rsidR="006348A2">
        <w:rPr>
          <w:rStyle w:val="rvts24"/>
          <w:color w:val="000000"/>
          <w:sz w:val="28"/>
          <w:szCs w:val="28"/>
          <w:shd w:val="clear" w:color="auto" w:fill="FFFFFF"/>
          <w:lang w:val="uk-UA"/>
        </w:rPr>
        <w:t xml:space="preserve">     </w:t>
      </w:r>
      <w:r w:rsidR="00B872A6">
        <w:rPr>
          <w:rStyle w:val="rvts24"/>
          <w:color w:val="000000"/>
          <w:sz w:val="28"/>
          <w:szCs w:val="28"/>
          <w:shd w:val="clear" w:color="auto" w:fill="FFFFFF"/>
          <w:lang w:val="uk-UA"/>
        </w:rPr>
        <w:t>1.</w:t>
      </w:r>
      <w:r w:rsidR="00F42F5E">
        <w:rPr>
          <w:rFonts w:eastAsia="Times New Roman"/>
          <w:color w:val="000000"/>
          <w:sz w:val="28"/>
          <w:lang w:val="uk-UA"/>
        </w:rPr>
        <w:t xml:space="preserve">Перенести </w:t>
      </w:r>
      <w:r w:rsidR="007B3811">
        <w:rPr>
          <w:rFonts w:eastAsia="Times New Roman"/>
          <w:color w:val="000000"/>
          <w:sz w:val="28"/>
          <w:lang w:val="uk-UA"/>
        </w:rPr>
        <w:t xml:space="preserve">комплект </w:t>
      </w:r>
      <w:r w:rsidR="00C2097E">
        <w:rPr>
          <w:rFonts w:eastAsia="Times New Roman"/>
          <w:color w:val="000000"/>
          <w:sz w:val="28"/>
          <w:lang w:val="uk-UA"/>
        </w:rPr>
        <w:t xml:space="preserve">ігровий </w:t>
      </w:r>
      <w:r w:rsidR="007B3811">
        <w:rPr>
          <w:rFonts w:eastAsia="Times New Roman"/>
          <w:color w:val="000000"/>
          <w:sz w:val="28"/>
          <w:lang w:val="uk-UA"/>
        </w:rPr>
        <w:t xml:space="preserve">для </w:t>
      </w:r>
      <w:r w:rsidR="00F42F5E">
        <w:rPr>
          <w:rFonts w:eastAsia="Times New Roman"/>
          <w:color w:val="000000"/>
          <w:sz w:val="28"/>
          <w:lang w:val="uk-UA"/>
        </w:rPr>
        <w:t>дитяч</w:t>
      </w:r>
      <w:r w:rsidR="007B3811">
        <w:rPr>
          <w:rFonts w:eastAsia="Times New Roman"/>
          <w:color w:val="000000"/>
          <w:sz w:val="28"/>
          <w:lang w:val="uk-UA"/>
        </w:rPr>
        <w:t>ого</w:t>
      </w:r>
      <w:r w:rsidR="00F42F5E">
        <w:rPr>
          <w:rFonts w:eastAsia="Times New Roman"/>
          <w:color w:val="000000"/>
          <w:sz w:val="28"/>
          <w:lang w:val="uk-UA"/>
        </w:rPr>
        <w:t xml:space="preserve"> майданчик</w:t>
      </w:r>
      <w:r w:rsidR="007B3811">
        <w:rPr>
          <w:rFonts w:eastAsia="Times New Roman"/>
          <w:color w:val="000000"/>
          <w:sz w:val="28"/>
          <w:lang w:val="uk-UA"/>
        </w:rPr>
        <w:t>а, а саме ігровий комплект «Малюк» та карусель «Волошку»</w:t>
      </w:r>
      <w:r w:rsidR="00DA4DC1">
        <w:rPr>
          <w:rFonts w:eastAsia="Times New Roman"/>
          <w:color w:val="000000"/>
          <w:sz w:val="28"/>
          <w:lang w:val="uk-UA"/>
        </w:rPr>
        <w:t xml:space="preserve"> (далі – дитячий майданчик)</w:t>
      </w:r>
      <w:r w:rsidR="00F42F5E">
        <w:rPr>
          <w:rFonts w:eastAsia="Times New Roman"/>
          <w:color w:val="000000"/>
          <w:sz w:val="28"/>
          <w:lang w:val="uk-UA"/>
        </w:rPr>
        <w:t xml:space="preserve"> з території 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F42F5E">
        <w:rPr>
          <w:rFonts w:eastAsia="Times New Roman"/>
          <w:color w:val="000000"/>
          <w:sz w:val="28"/>
          <w:lang w:val="uk-UA"/>
        </w:rPr>
        <w:t xml:space="preserve">Хорол, вул. </w:t>
      </w:r>
      <w:proofErr w:type="spellStart"/>
      <w:r w:rsidR="00F42F5E">
        <w:rPr>
          <w:rFonts w:eastAsia="Times New Roman"/>
          <w:color w:val="000000"/>
          <w:sz w:val="28"/>
          <w:lang w:val="uk-UA"/>
        </w:rPr>
        <w:t>Лагодинська</w:t>
      </w:r>
      <w:proofErr w:type="spellEnd"/>
      <w:r w:rsidR="00F42F5E">
        <w:rPr>
          <w:rFonts w:eastAsia="Times New Roman"/>
          <w:color w:val="000000"/>
          <w:sz w:val="28"/>
          <w:lang w:val="uk-UA"/>
        </w:rPr>
        <w:t xml:space="preserve"> на територію </w:t>
      </w:r>
      <w:r w:rsidR="008E118A">
        <w:rPr>
          <w:rFonts w:eastAsia="Times New Roman"/>
          <w:color w:val="000000"/>
          <w:sz w:val="28"/>
          <w:lang w:val="uk-UA"/>
        </w:rPr>
        <w:t>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8E118A">
        <w:rPr>
          <w:rFonts w:eastAsia="Times New Roman"/>
          <w:color w:val="000000"/>
          <w:sz w:val="28"/>
          <w:lang w:val="uk-UA"/>
        </w:rPr>
        <w:t xml:space="preserve">Хорол, </w:t>
      </w:r>
      <w:r w:rsidR="002D7B45">
        <w:rPr>
          <w:rFonts w:eastAsia="Times New Roman"/>
          <w:color w:val="000000"/>
          <w:sz w:val="28"/>
          <w:lang w:val="uk-UA"/>
        </w:rPr>
        <w:br/>
      </w:r>
      <w:r w:rsidR="008E118A">
        <w:rPr>
          <w:rFonts w:eastAsia="Times New Roman"/>
          <w:color w:val="000000"/>
          <w:sz w:val="28"/>
          <w:lang w:val="uk-UA"/>
        </w:rPr>
        <w:t>вул. Незалежності, 74а</w:t>
      </w:r>
      <w:r w:rsidR="001945BC">
        <w:rPr>
          <w:rFonts w:eastAsia="Times New Roman"/>
          <w:color w:val="000000"/>
          <w:sz w:val="28"/>
          <w:lang w:val="uk-UA"/>
        </w:rPr>
        <w:t>.</w:t>
      </w:r>
    </w:p>
    <w:p w14:paraId="598CEA84" w14:textId="311B5A36" w:rsidR="008E118A" w:rsidRPr="00CC660C" w:rsidRDefault="00B872A6" w:rsidP="00932739">
      <w:pPr>
        <w:shd w:val="clear" w:color="auto" w:fill="FFFFFF"/>
        <w:ind w:left="360"/>
        <w:jc w:val="both"/>
        <w:rPr>
          <w:rFonts w:eastAsia="Times New Roman"/>
          <w:color w:val="000000"/>
          <w:sz w:val="12"/>
          <w:szCs w:val="12"/>
          <w:lang w:val="uk-UA"/>
        </w:rPr>
      </w:pPr>
      <w:r w:rsidRPr="005C2461">
        <w:rPr>
          <w:rFonts w:eastAsia="Times New Roman"/>
          <w:color w:val="000000"/>
          <w:lang w:val="uk-UA"/>
        </w:rPr>
        <w:t xml:space="preserve">        </w:t>
      </w:r>
      <w:bookmarkStart w:id="1" w:name="RichViewCheckpoint0"/>
      <w:bookmarkEnd w:id="1"/>
    </w:p>
    <w:p w14:paraId="5DEE7221" w14:textId="433A356B" w:rsidR="00B87C41" w:rsidRDefault="00B87C41" w:rsidP="009F5D87">
      <w:pPr>
        <w:shd w:val="clear" w:color="auto" w:fill="FFFFFF"/>
        <w:tabs>
          <w:tab w:val="left" w:pos="567"/>
        </w:tabs>
        <w:jc w:val="both"/>
        <w:rPr>
          <w:rFonts w:eastAsia="Times New Roman"/>
          <w:color w:val="000000"/>
          <w:sz w:val="28"/>
          <w:lang w:val="uk-UA"/>
        </w:rPr>
      </w:pPr>
      <w:r>
        <w:rPr>
          <w:rFonts w:eastAsia="Times New Roman"/>
          <w:color w:val="000000"/>
          <w:sz w:val="28"/>
          <w:lang w:val="uk-UA"/>
        </w:rPr>
        <w:tab/>
        <w:t>2. Визначити комунальне підприємство «Комунсервіс» Хорольської міської ради Лубенського району Полтавської області балансоутримувачем дитячого майданчика.</w:t>
      </w:r>
    </w:p>
    <w:p w14:paraId="2B20301D" w14:textId="77777777" w:rsidR="00B87C41" w:rsidRPr="00B87C41" w:rsidRDefault="00B87C41" w:rsidP="009F5D87">
      <w:pPr>
        <w:shd w:val="clear" w:color="auto" w:fill="FFFFFF"/>
        <w:tabs>
          <w:tab w:val="left" w:pos="567"/>
        </w:tabs>
        <w:jc w:val="both"/>
        <w:rPr>
          <w:rFonts w:eastAsia="Times New Roman"/>
          <w:color w:val="000000"/>
          <w:sz w:val="12"/>
          <w:szCs w:val="12"/>
          <w:lang w:val="uk-UA"/>
        </w:rPr>
      </w:pPr>
    </w:p>
    <w:p w14:paraId="2A204EB7" w14:textId="288D2D36" w:rsidR="00CC660C" w:rsidRDefault="00B87C41" w:rsidP="009F5D87">
      <w:pPr>
        <w:shd w:val="clear" w:color="auto" w:fill="FFFFFF"/>
        <w:tabs>
          <w:tab w:val="left" w:pos="567"/>
        </w:tabs>
        <w:jc w:val="both"/>
        <w:rPr>
          <w:rFonts w:eastAsia="Times New Roman"/>
          <w:color w:val="000000"/>
          <w:sz w:val="28"/>
          <w:lang w:val="uk-UA"/>
        </w:rPr>
      </w:pPr>
      <w:r>
        <w:rPr>
          <w:rFonts w:eastAsia="Times New Roman"/>
          <w:color w:val="000000"/>
          <w:sz w:val="28"/>
          <w:lang w:val="uk-UA"/>
        </w:rPr>
        <w:tab/>
        <w:t>3</w:t>
      </w:r>
      <w:r w:rsidR="008E118A">
        <w:rPr>
          <w:rFonts w:eastAsia="Times New Roman"/>
          <w:color w:val="000000"/>
          <w:sz w:val="28"/>
          <w:lang w:val="uk-UA"/>
        </w:rPr>
        <w:t>.</w:t>
      </w:r>
      <w:r w:rsidR="00CC660C">
        <w:rPr>
          <w:rFonts w:eastAsia="Times New Roman"/>
          <w:color w:val="000000"/>
          <w:sz w:val="28"/>
          <w:lang w:val="uk-UA"/>
        </w:rPr>
        <w:t xml:space="preserve"> Доручити комунальному підприємству «Комунсервіс»</w:t>
      </w:r>
      <w:r w:rsidR="00983F3A">
        <w:rPr>
          <w:rFonts w:eastAsia="Times New Roman"/>
          <w:color w:val="000000"/>
          <w:sz w:val="28"/>
          <w:lang w:val="uk-UA"/>
        </w:rPr>
        <w:t xml:space="preserve"> в термін до </w:t>
      </w:r>
      <w:r w:rsidR="00F43838">
        <w:rPr>
          <w:rFonts w:eastAsia="Times New Roman"/>
          <w:color w:val="000000"/>
          <w:sz w:val="28"/>
          <w:lang w:val="uk-UA"/>
        </w:rPr>
        <w:t>01.05.2026 року</w:t>
      </w:r>
      <w:r w:rsidR="00CC660C">
        <w:rPr>
          <w:rFonts w:eastAsia="Times New Roman"/>
          <w:color w:val="000000"/>
          <w:sz w:val="28"/>
          <w:lang w:val="uk-UA"/>
        </w:rPr>
        <w:t>:</w:t>
      </w:r>
    </w:p>
    <w:p w14:paraId="3F81CFB1" w14:textId="2E5A138E" w:rsidR="008E118A" w:rsidRDefault="00B87C41" w:rsidP="009F5D87">
      <w:pPr>
        <w:shd w:val="clear" w:color="auto" w:fill="FFFFFF"/>
        <w:tabs>
          <w:tab w:val="left" w:pos="1134"/>
        </w:tabs>
        <w:ind w:firstLine="567"/>
        <w:jc w:val="both"/>
        <w:rPr>
          <w:rFonts w:eastAsia="Times New Roman"/>
          <w:color w:val="000000"/>
          <w:sz w:val="28"/>
          <w:lang w:val="uk-UA"/>
        </w:rPr>
      </w:pPr>
      <w:r>
        <w:rPr>
          <w:rFonts w:eastAsia="Times New Roman"/>
          <w:color w:val="000000"/>
          <w:sz w:val="28"/>
          <w:lang w:val="uk-UA"/>
        </w:rPr>
        <w:t>3</w:t>
      </w:r>
      <w:r w:rsidR="00CC660C">
        <w:rPr>
          <w:rFonts w:eastAsia="Times New Roman"/>
          <w:color w:val="000000"/>
          <w:sz w:val="28"/>
          <w:lang w:val="uk-UA"/>
        </w:rPr>
        <w:t>.1.</w:t>
      </w:r>
      <w:r w:rsidR="00251E8A">
        <w:rPr>
          <w:rFonts w:eastAsia="Times New Roman"/>
          <w:color w:val="000000"/>
          <w:sz w:val="28"/>
          <w:lang w:val="uk-UA"/>
        </w:rPr>
        <w:t xml:space="preserve"> З</w:t>
      </w:r>
      <w:r w:rsidR="00CC660C">
        <w:rPr>
          <w:rFonts w:eastAsia="Times New Roman"/>
          <w:color w:val="000000"/>
          <w:sz w:val="28"/>
          <w:lang w:val="uk-UA"/>
        </w:rPr>
        <w:t>дійснити демонтаж</w:t>
      </w:r>
      <w:r w:rsidR="00251E8A">
        <w:rPr>
          <w:rFonts w:eastAsia="Times New Roman"/>
          <w:color w:val="000000"/>
          <w:sz w:val="28"/>
          <w:lang w:val="uk-UA"/>
        </w:rPr>
        <w:t xml:space="preserve"> </w:t>
      </w:r>
      <w:r w:rsidR="00DA4DC1">
        <w:rPr>
          <w:rFonts w:eastAsia="Times New Roman"/>
          <w:color w:val="000000"/>
          <w:sz w:val="28"/>
          <w:lang w:val="uk-UA"/>
        </w:rPr>
        <w:t>дитячого майданчика</w:t>
      </w:r>
      <w:r w:rsidR="001945BC">
        <w:rPr>
          <w:rFonts w:eastAsia="Times New Roman"/>
          <w:color w:val="000000"/>
          <w:sz w:val="28"/>
          <w:lang w:val="uk-UA"/>
        </w:rPr>
        <w:t xml:space="preserve"> з території 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1945BC">
        <w:rPr>
          <w:rFonts w:eastAsia="Times New Roman"/>
          <w:color w:val="000000"/>
          <w:sz w:val="28"/>
          <w:lang w:val="uk-UA"/>
        </w:rPr>
        <w:t xml:space="preserve">Хорол, </w:t>
      </w:r>
      <w:r w:rsidR="002D7B45">
        <w:rPr>
          <w:rFonts w:eastAsia="Times New Roman"/>
          <w:color w:val="000000"/>
          <w:sz w:val="28"/>
          <w:lang w:val="uk-UA"/>
        </w:rPr>
        <w:br/>
      </w:r>
      <w:r w:rsidR="001945BC">
        <w:rPr>
          <w:rFonts w:eastAsia="Times New Roman"/>
          <w:color w:val="000000"/>
          <w:sz w:val="28"/>
          <w:lang w:val="uk-UA"/>
        </w:rPr>
        <w:t xml:space="preserve">вул. </w:t>
      </w:r>
      <w:proofErr w:type="spellStart"/>
      <w:r w:rsidR="001945BC">
        <w:rPr>
          <w:rFonts w:eastAsia="Times New Roman"/>
          <w:color w:val="000000"/>
          <w:sz w:val="28"/>
          <w:lang w:val="uk-UA"/>
        </w:rPr>
        <w:t>Лагодинська</w:t>
      </w:r>
      <w:proofErr w:type="spellEnd"/>
      <w:r w:rsidR="001945BC">
        <w:rPr>
          <w:rFonts w:eastAsia="Times New Roman"/>
          <w:color w:val="000000"/>
          <w:sz w:val="28"/>
          <w:lang w:val="uk-UA"/>
        </w:rPr>
        <w:t xml:space="preserve"> на територію 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1945BC">
        <w:rPr>
          <w:rFonts w:eastAsia="Times New Roman"/>
          <w:color w:val="000000"/>
          <w:sz w:val="28"/>
          <w:lang w:val="uk-UA"/>
        </w:rPr>
        <w:t>Хорол, вул. Незалежності, 74а.</w:t>
      </w:r>
    </w:p>
    <w:p w14:paraId="19956DFF" w14:textId="50ACEDD3" w:rsidR="001945BC" w:rsidRDefault="00B87C41" w:rsidP="001945BC">
      <w:pPr>
        <w:shd w:val="clear" w:color="auto" w:fill="FFFFFF"/>
        <w:tabs>
          <w:tab w:val="left" w:pos="1134"/>
        </w:tabs>
        <w:ind w:firstLine="567"/>
        <w:jc w:val="both"/>
        <w:rPr>
          <w:rFonts w:eastAsia="Times New Roman"/>
          <w:color w:val="000000"/>
          <w:sz w:val="28"/>
          <w:lang w:val="uk-UA"/>
        </w:rPr>
      </w:pPr>
      <w:r>
        <w:rPr>
          <w:rFonts w:eastAsia="Times New Roman"/>
          <w:color w:val="000000"/>
          <w:sz w:val="28"/>
          <w:lang w:val="uk-UA"/>
        </w:rPr>
        <w:t>3</w:t>
      </w:r>
      <w:r w:rsidR="00251E8A">
        <w:rPr>
          <w:rFonts w:eastAsia="Times New Roman"/>
          <w:color w:val="000000"/>
          <w:sz w:val="28"/>
          <w:lang w:val="uk-UA"/>
        </w:rPr>
        <w:t xml:space="preserve">.2. Провести монтаж </w:t>
      </w:r>
      <w:r w:rsidR="00DA4DC1">
        <w:rPr>
          <w:rFonts w:eastAsia="Times New Roman"/>
          <w:color w:val="000000"/>
          <w:sz w:val="28"/>
          <w:lang w:val="uk-UA"/>
        </w:rPr>
        <w:t>дитячого майданчика</w:t>
      </w:r>
      <w:r w:rsidR="001945BC">
        <w:rPr>
          <w:rFonts w:eastAsia="Times New Roman"/>
          <w:color w:val="000000"/>
          <w:sz w:val="28"/>
          <w:lang w:val="uk-UA"/>
        </w:rPr>
        <w:t xml:space="preserve"> з території 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1945BC">
        <w:rPr>
          <w:rFonts w:eastAsia="Times New Roman"/>
          <w:color w:val="000000"/>
          <w:sz w:val="28"/>
          <w:lang w:val="uk-UA"/>
        </w:rPr>
        <w:t xml:space="preserve">Хорол, </w:t>
      </w:r>
      <w:r w:rsidR="002D7B45">
        <w:rPr>
          <w:rFonts w:eastAsia="Times New Roman"/>
          <w:color w:val="000000"/>
          <w:sz w:val="28"/>
          <w:lang w:val="uk-UA"/>
        </w:rPr>
        <w:br/>
      </w:r>
      <w:r w:rsidR="001945BC">
        <w:rPr>
          <w:rFonts w:eastAsia="Times New Roman"/>
          <w:color w:val="000000"/>
          <w:sz w:val="28"/>
          <w:lang w:val="uk-UA"/>
        </w:rPr>
        <w:t xml:space="preserve">вул. </w:t>
      </w:r>
      <w:proofErr w:type="spellStart"/>
      <w:r w:rsidR="001945BC">
        <w:rPr>
          <w:rFonts w:eastAsia="Times New Roman"/>
          <w:color w:val="000000"/>
          <w:sz w:val="28"/>
          <w:lang w:val="uk-UA"/>
        </w:rPr>
        <w:t>Лагодинська</w:t>
      </w:r>
      <w:proofErr w:type="spellEnd"/>
      <w:r w:rsidR="001945BC">
        <w:rPr>
          <w:rFonts w:eastAsia="Times New Roman"/>
          <w:color w:val="000000"/>
          <w:sz w:val="28"/>
          <w:lang w:val="uk-UA"/>
        </w:rPr>
        <w:t xml:space="preserve"> на територію 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1945BC">
        <w:rPr>
          <w:rFonts w:eastAsia="Times New Roman"/>
          <w:color w:val="000000"/>
          <w:sz w:val="28"/>
          <w:lang w:val="uk-UA"/>
        </w:rPr>
        <w:t>Хорол, вул. Незалежності, 74а</w:t>
      </w:r>
    </w:p>
    <w:p w14:paraId="0BE5F6FF" w14:textId="4FDC4AB3" w:rsidR="00251E8A" w:rsidRPr="001945BC" w:rsidRDefault="001945BC" w:rsidP="001945BC">
      <w:pPr>
        <w:shd w:val="clear" w:color="auto" w:fill="FFFFFF"/>
        <w:tabs>
          <w:tab w:val="left" w:pos="567"/>
        </w:tabs>
        <w:ind w:firstLine="567"/>
        <w:jc w:val="both"/>
        <w:rPr>
          <w:rFonts w:eastAsia="Times New Roman"/>
          <w:color w:val="000000"/>
          <w:sz w:val="28"/>
          <w:lang w:val="uk-UA"/>
        </w:rPr>
      </w:pPr>
      <w:r>
        <w:rPr>
          <w:rFonts w:eastAsia="Times New Roman"/>
          <w:color w:val="000000"/>
          <w:sz w:val="28"/>
          <w:lang w:val="uk-UA"/>
        </w:rPr>
        <w:tab/>
      </w:r>
      <w:r w:rsidR="00B87C41">
        <w:rPr>
          <w:rFonts w:eastAsia="Times New Roman"/>
          <w:color w:val="000000"/>
          <w:sz w:val="28"/>
          <w:lang w:val="uk-UA"/>
        </w:rPr>
        <w:t>3</w:t>
      </w:r>
      <w:r w:rsidR="00251E8A">
        <w:rPr>
          <w:rFonts w:eastAsia="Times New Roman"/>
          <w:color w:val="000000"/>
          <w:sz w:val="28"/>
          <w:lang w:val="uk-UA"/>
        </w:rPr>
        <w:t>.3.</w:t>
      </w:r>
      <w:r w:rsidR="00C427FA">
        <w:rPr>
          <w:rFonts w:eastAsia="Times New Roman"/>
          <w:color w:val="000000"/>
          <w:sz w:val="28"/>
          <w:lang w:val="uk-UA"/>
        </w:rPr>
        <w:t xml:space="preserve"> </w:t>
      </w:r>
      <w:r w:rsidR="00251E8A">
        <w:rPr>
          <w:rFonts w:eastAsia="Times New Roman"/>
          <w:color w:val="000000"/>
          <w:sz w:val="28"/>
          <w:lang w:val="uk-UA"/>
        </w:rPr>
        <w:t>Забезпечити відповідність Д</w:t>
      </w:r>
      <w:r w:rsidR="00F4454D">
        <w:rPr>
          <w:rFonts w:eastAsia="Times New Roman"/>
          <w:color w:val="000000"/>
          <w:sz w:val="28"/>
          <w:lang w:val="uk-UA"/>
        </w:rPr>
        <w:t>ержавних Будівельних Норм (ДБН)</w:t>
      </w:r>
      <w:r w:rsidR="00C427FA">
        <w:rPr>
          <w:rFonts w:eastAsia="Times New Roman"/>
          <w:color w:val="000000"/>
          <w:sz w:val="28"/>
          <w:lang w:val="uk-UA"/>
        </w:rPr>
        <w:t xml:space="preserve"> п</w:t>
      </w:r>
      <w:r w:rsidR="009A1499">
        <w:rPr>
          <w:rFonts w:eastAsia="Times New Roman"/>
          <w:color w:val="000000"/>
          <w:sz w:val="28"/>
          <w:lang w:val="uk-UA"/>
        </w:rPr>
        <w:t>ід час</w:t>
      </w:r>
      <w:r w:rsidR="00C427FA">
        <w:rPr>
          <w:rFonts w:eastAsia="Times New Roman"/>
          <w:color w:val="000000"/>
          <w:sz w:val="28"/>
          <w:lang w:val="uk-UA"/>
        </w:rPr>
        <w:t xml:space="preserve"> монтажу дитячого майданчика в м.</w:t>
      </w:r>
      <w:r w:rsidR="002D7B45">
        <w:rPr>
          <w:rFonts w:eastAsia="Times New Roman"/>
          <w:color w:val="000000"/>
          <w:sz w:val="28"/>
          <w:lang w:val="uk-UA"/>
        </w:rPr>
        <w:t xml:space="preserve"> </w:t>
      </w:r>
      <w:r w:rsidR="00C427FA">
        <w:rPr>
          <w:rFonts w:eastAsia="Times New Roman"/>
          <w:color w:val="000000"/>
          <w:sz w:val="28"/>
          <w:lang w:val="uk-UA"/>
        </w:rPr>
        <w:t>Хорол, вул. Незалежності, 74а.</w:t>
      </w:r>
    </w:p>
    <w:p w14:paraId="09704425" w14:textId="77777777" w:rsidR="00F53F11" w:rsidRPr="0069761E" w:rsidRDefault="00AA7D15" w:rsidP="0069761E">
      <w:pPr>
        <w:shd w:val="clear" w:color="auto" w:fill="FFFFFF"/>
        <w:jc w:val="both"/>
        <w:rPr>
          <w:rFonts w:eastAsia="Times New Roman"/>
          <w:color w:val="000000"/>
          <w:sz w:val="12"/>
          <w:szCs w:val="12"/>
          <w:lang w:val="uk-UA"/>
        </w:rPr>
      </w:pPr>
      <w:r>
        <w:rPr>
          <w:rFonts w:eastAsia="Times New Roman"/>
          <w:color w:val="000000"/>
          <w:sz w:val="28"/>
          <w:lang w:val="uk-UA"/>
        </w:rPr>
        <w:t xml:space="preserve"> </w:t>
      </w:r>
    </w:p>
    <w:p w14:paraId="32F3055A" w14:textId="00C66186" w:rsidR="00A352C8" w:rsidRPr="00A352C8" w:rsidRDefault="00B872A6" w:rsidP="00A352C8">
      <w:pPr>
        <w:tabs>
          <w:tab w:val="left" w:pos="0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348A2">
        <w:rPr>
          <w:sz w:val="28"/>
          <w:szCs w:val="28"/>
          <w:lang w:val="uk-UA"/>
        </w:rPr>
        <w:t xml:space="preserve">     </w:t>
      </w:r>
      <w:r w:rsidR="00B87C4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 w:rsidR="009F5D87">
        <w:rPr>
          <w:sz w:val="28"/>
          <w:szCs w:val="28"/>
          <w:lang w:val="uk-UA"/>
        </w:rPr>
        <w:t xml:space="preserve">Конроль за виконанням даного рішення </w:t>
      </w:r>
      <w:r w:rsidR="009A1499">
        <w:rPr>
          <w:sz w:val="28"/>
          <w:szCs w:val="28"/>
          <w:lang w:val="uk-UA"/>
        </w:rPr>
        <w:t xml:space="preserve">покласти </w:t>
      </w:r>
      <w:r w:rsidR="009A1499" w:rsidRPr="005912E0">
        <w:rPr>
          <w:color w:val="000000" w:themeColor="text1"/>
          <w:sz w:val="28"/>
          <w:szCs w:val="28"/>
        </w:rPr>
        <w:t>на</w:t>
      </w:r>
      <w:r w:rsidR="009A1499" w:rsidRPr="005912E0">
        <w:rPr>
          <w:color w:val="000000" w:themeColor="text1"/>
          <w:sz w:val="28"/>
          <w:szCs w:val="28"/>
          <w:lang w:val="uk-UA"/>
        </w:rPr>
        <w:t xml:space="preserve"> заступника міського голови </w:t>
      </w:r>
      <w:r w:rsidR="009A1499" w:rsidRPr="005912E0">
        <w:rPr>
          <w:sz w:val="28"/>
          <w:szCs w:val="28"/>
          <w:lang w:val="uk-UA"/>
        </w:rPr>
        <w:t xml:space="preserve">з питань діяльності виконавчих органів </w:t>
      </w:r>
      <w:r w:rsidR="009A1499">
        <w:rPr>
          <w:sz w:val="28"/>
          <w:szCs w:val="28"/>
          <w:lang w:val="uk-UA"/>
        </w:rPr>
        <w:t xml:space="preserve">Валентина </w:t>
      </w:r>
      <w:r w:rsidR="009A1499" w:rsidRPr="005912E0">
        <w:rPr>
          <w:color w:val="000000" w:themeColor="text1"/>
          <w:sz w:val="28"/>
          <w:szCs w:val="28"/>
          <w:lang w:val="uk-UA"/>
        </w:rPr>
        <w:t>М</w:t>
      </w:r>
      <w:r w:rsidR="009A1499">
        <w:rPr>
          <w:color w:val="000000" w:themeColor="text1"/>
          <w:sz w:val="28"/>
          <w:szCs w:val="28"/>
          <w:lang w:val="uk-UA"/>
        </w:rPr>
        <w:t>ІСНІЧЕНКА.</w:t>
      </w:r>
    </w:p>
    <w:p w14:paraId="3021133B" w14:textId="77777777" w:rsidR="005C2461" w:rsidRPr="00F53F11" w:rsidRDefault="005C2461" w:rsidP="005C2461">
      <w:pPr>
        <w:pStyle w:val="ac"/>
        <w:spacing w:before="0" w:beforeAutospacing="0" w:after="0" w:afterAutospacing="0"/>
        <w:jc w:val="both"/>
        <w:rPr>
          <w:sz w:val="12"/>
          <w:szCs w:val="12"/>
          <w:lang w:val="uk-UA"/>
        </w:rPr>
      </w:pPr>
    </w:p>
    <w:p w14:paraId="7FEB877C" w14:textId="77777777" w:rsidR="00A352C8" w:rsidRPr="00E87A43" w:rsidRDefault="00ED5E42" w:rsidP="005C2461">
      <w:pPr>
        <w:pStyle w:val="ac"/>
        <w:spacing w:before="0" w:beforeAutospacing="0" w:after="0" w:afterAutospacing="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</w:t>
      </w:r>
      <w:r w:rsidR="006348A2">
        <w:rPr>
          <w:sz w:val="28"/>
          <w:szCs w:val="28"/>
          <w:lang w:val="uk-UA"/>
        </w:rPr>
        <w:t xml:space="preserve">  </w:t>
      </w:r>
      <w:r w:rsidR="00F53F11">
        <w:rPr>
          <w:sz w:val="28"/>
          <w:szCs w:val="28"/>
          <w:lang w:val="uk-UA"/>
        </w:rPr>
        <w:t xml:space="preserve">  </w:t>
      </w:r>
    </w:p>
    <w:p w14:paraId="4BAF774A" w14:textId="77777777" w:rsidR="00B6323C" w:rsidRDefault="00B6323C" w:rsidP="00992495">
      <w:pPr>
        <w:rPr>
          <w:sz w:val="28"/>
          <w:szCs w:val="28"/>
          <w:lang w:val="uk-UA"/>
        </w:rPr>
      </w:pPr>
    </w:p>
    <w:p w14:paraId="0DC68942" w14:textId="4E90578A" w:rsidR="00162696" w:rsidRPr="00DD5961" w:rsidRDefault="0069761E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Міський голова                                                                             Сергій ВОЛОШИН</w:t>
      </w:r>
    </w:p>
    <w:sectPr w:rsidR="00162696" w:rsidRPr="00DD5961" w:rsidSect="00162696">
      <w:headerReference w:type="even" r:id="rId10"/>
      <w:headerReference w:type="default" r:id="rId11"/>
      <w:type w:val="continuous"/>
      <w:pgSz w:w="11906" w:h="16838" w:code="9"/>
      <w:pgMar w:top="284" w:right="567" w:bottom="1134" w:left="1701" w:header="28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7B9714C" w14:textId="77777777" w:rsidR="00A66178" w:rsidRDefault="00A66178" w:rsidP="00D83699">
      <w:r>
        <w:separator/>
      </w:r>
    </w:p>
  </w:endnote>
  <w:endnote w:type="continuationSeparator" w:id="0">
    <w:p w14:paraId="054B8095" w14:textId="77777777" w:rsidR="00A66178" w:rsidRDefault="00A66178" w:rsidP="00D83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E8708EC" w14:textId="77777777" w:rsidR="00A66178" w:rsidRDefault="00A66178" w:rsidP="00D83699">
      <w:r>
        <w:separator/>
      </w:r>
    </w:p>
  </w:footnote>
  <w:footnote w:type="continuationSeparator" w:id="0">
    <w:p w14:paraId="27BAB9C0" w14:textId="77777777" w:rsidR="00A66178" w:rsidRDefault="00A66178" w:rsidP="00D836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5AE98CC" w14:textId="77777777" w:rsidR="00372449" w:rsidRPr="00372449" w:rsidRDefault="00372449" w:rsidP="00372449">
    <w:pPr>
      <w:pStyle w:val="a7"/>
      <w:jc w:val="center"/>
      <w:rPr>
        <w:lang w:val="uk-UA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2F128F" w14:textId="77777777" w:rsidR="00D83699" w:rsidRPr="00372449" w:rsidRDefault="00372449">
    <w:pPr>
      <w:pStyle w:val="a7"/>
      <w:jc w:val="center"/>
      <w:rPr>
        <w:lang w:val="uk-UA"/>
      </w:rPr>
    </w:pPr>
    <w:r>
      <w:rPr>
        <w:lang w:val="uk-UA"/>
      </w:rPr>
      <w:t>3</w:t>
    </w:r>
  </w:p>
  <w:p w14:paraId="08E7EB58" w14:textId="77777777" w:rsidR="00D83699" w:rsidRDefault="00D83699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64FF7"/>
    <w:multiLevelType w:val="hybridMultilevel"/>
    <w:tmpl w:val="B9465198"/>
    <w:lvl w:ilvl="0" w:tplc="2D403CC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D485E"/>
    <w:multiLevelType w:val="hybridMultilevel"/>
    <w:tmpl w:val="1FE29C4E"/>
    <w:lvl w:ilvl="0" w:tplc="B88AF76A">
      <w:start w:val="1"/>
      <w:numFmt w:val="bullet"/>
      <w:lvlText w:val=""/>
      <w:lvlJc w:val="left"/>
      <w:pPr>
        <w:ind w:left="143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2">
    <w:nsid w:val="0F5F7547"/>
    <w:multiLevelType w:val="multilevel"/>
    <w:tmpl w:val="F00CAB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F815CBD"/>
    <w:multiLevelType w:val="hybridMultilevel"/>
    <w:tmpl w:val="2A86B906"/>
    <w:lvl w:ilvl="0" w:tplc="B88AF76A">
      <w:start w:val="1"/>
      <w:numFmt w:val="bullet"/>
      <w:lvlText w:val=""/>
      <w:lvlJc w:val="left"/>
      <w:pPr>
        <w:ind w:left="201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4">
    <w:nsid w:val="2BB2762F"/>
    <w:multiLevelType w:val="hybridMultilevel"/>
    <w:tmpl w:val="84C03C3C"/>
    <w:lvl w:ilvl="0" w:tplc="F1F6269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8A17C88"/>
    <w:multiLevelType w:val="hybridMultilevel"/>
    <w:tmpl w:val="9564C3C8"/>
    <w:lvl w:ilvl="0" w:tplc="F1F62696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4D7A13C3"/>
    <w:multiLevelType w:val="hybridMultilevel"/>
    <w:tmpl w:val="117E5078"/>
    <w:lvl w:ilvl="0" w:tplc="B8F636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720F004B"/>
    <w:multiLevelType w:val="hybridMultilevel"/>
    <w:tmpl w:val="A56C9294"/>
    <w:lvl w:ilvl="0" w:tplc="7838587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4"/>
  </w:num>
  <w:num w:numId="2">
    <w:abstractNumId w:val="3"/>
  </w:num>
  <w:num w:numId="3">
    <w:abstractNumId w:val="7"/>
  </w:num>
  <w:num w:numId="4">
    <w:abstractNumId w:val="1"/>
  </w:num>
  <w:num w:numId="5">
    <w:abstractNumId w:val="5"/>
  </w:num>
  <w:num w:numId="6">
    <w:abstractNumId w:val="6"/>
  </w:num>
  <w:num w:numId="7">
    <w:abstractNumId w:val="0"/>
  </w:num>
  <w:num w:numId="8">
    <w:abstractNumId w:val="2"/>
    <w:lvlOverride w:ilvl="0">
      <w:startOverride w:val="1"/>
    </w:lvlOverride>
  </w:num>
  <w:num w:numId="9">
    <w:abstractNumId w:val="2"/>
    <w:lvlOverride w:ilvl="0">
      <w:startOverride w:val="2"/>
    </w:lvlOverride>
  </w:num>
  <w:num w:numId="10">
    <w:abstractNumId w:val="2"/>
    <w:lvlOverride w:ilvl="0">
      <w:startOverride w:val="3"/>
    </w:lvlOverride>
  </w:num>
  <w:num w:numId="11">
    <w:abstractNumId w:val="2"/>
    <w:lvlOverride w:ilvl="0">
      <w:startOverride w:val="4"/>
    </w:lvlOverride>
  </w:num>
  <w:num w:numId="12">
    <w:abstractNumId w:val="2"/>
    <w:lvlOverride w:ilvl="0">
      <w:startOverride w:val="5"/>
    </w:lvlOverride>
  </w:num>
  <w:num w:numId="13">
    <w:abstractNumId w:val="2"/>
    <w:lvlOverride w:ilvl="0">
      <w:startOverride w:val="6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56F"/>
    <w:rsid w:val="00001FB2"/>
    <w:rsid w:val="000031AB"/>
    <w:rsid w:val="00003449"/>
    <w:rsid w:val="0000348C"/>
    <w:rsid w:val="000041D6"/>
    <w:rsid w:val="00004407"/>
    <w:rsid w:val="0000590E"/>
    <w:rsid w:val="00007590"/>
    <w:rsid w:val="00011911"/>
    <w:rsid w:val="00012B91"/>
    <w:rsid w:val="000132D3"/>
    <w:rsid w:val="00013958"/>
    <w:rsid w:val="00014574"/>
    <w:rsid w:val="00014EDC"/>
    <w:rsid w:val="00015723"/>
    <w:rsid w:val="00017FAD"/>
    <w:rsid w:val="00020434"/>
    <w:rsid w:val="00022FA4"/>
    <w:rsid w:val="00024D24"/>
    <w:rsid w:val="00025115"/>
    <w:rsid w:val="00026385"/>
    <w:rsid w:val="000270D2"/>
    <w:rsid w:val="00030617"/>
    <w:rsid w:val="00032BCF"/>
    <w:rsid w:val="00034A15"/>
    <w:rsid w:val="00035667"/>
    <w:rsid w:val="00035A71"/>
    <w:rsid w:val="00035FDE"/>
    <w:rsid w:val="00036B89"/>
    <w:rsid w:val="0003796A"/>
    <w:rsid w:val="00040F18"/>
    <w:rsid w:val="00044792"/>
    <w:rsid w:val="00046486"/>
    <w:rsid w:val="000465B3"/>
    <w:rsid w:val="00046743"/>
    <w:rsid w:val="0004764B"/>
    <w:rsid w:val="00054CDC"/>
    <w:rsid w:val="00060910"/>
    <w:rsid w:val="000637DC"/>
    <w:rsid w:val="00064B3A"/>
    <w:rsid w:val="00064DC1"/>
    <w:rsid w:val="000657E8"/>
    <w:rsid w:val="000660E3"/>
    <w:rsid w:val="000717A5"/>
    <w:rsid w:val="00071C14"/>
    <w:rsid w:val="0007204F"/>
    <w:rsid w:val="0007303F"/>
    <w:rsid w:val="000750A7"/>
    <w:rsid w:val="000754DA"/>
    <w:rsid w:val="0007574C"/>
    <w:rsid w:val="00075CDA"/>
    <w:rsid w:val="00080ABD"/>
    <w:rsid w:val="00082A10"/>
    <w:rsid w:val="00083ACC"/>
    <w:rsid w:val="00085943"/>
    <w:rsid w:val="000866AB"/>
    <w:rsid w:val="00086B86"/>
    <w:rsid w:val="00086C19"/>
    <w:rsid w:val="00086C52"/>
    <w:rsid w:val="00087E4F"/>
    <w:rsid w:val="00090085"/>
    <w:rsid w:val="0009200C"/>
    <w:rsid w:val="00093B3C"/>
    <w:rsid w:val="00093F90"/>
    <w:rsid w:val="00094366"/>
    <w:rsid w:val="00096194"/>
    <w:rsid w:val="00097C67"/>
    <w:rsid w:val="000A0C6D"/>
    <w:rsid w:val="000A1D7A"/>
    <w:rsid w:val="000A20F7"/>
    <w:rsid w:val="000B0EBB"/>
    <w:rsid w:val="000B4293"/>
    <w:rsid w:val="000B6972"/>
    <w:rsid w:val="000C0485"/>
    <w:rsid w:val="000C1111"/>
    <w:rsid w:val="000C1CE8"/>
    <w:rsid w:val="000C5979"/>
    <w:rsid w:val="000C59E1"/>
    <w:rsid w:val="000C5EBA"/>
    <w:rsid w:val="000C6978"/>
    <w:rsid w:val="000C6F21"/>
    <w:rsid w:val="000D2214"/>
    <w:rsid w:val="000D2965"/>
    <w:rsid w:val="000D2B85"/>
    <w:rsid w:val="000D338B"/>
    <w:rsid w:val="000D3E83"/>
    <w:rsid w:val="000D481A"/>
    <w:rsid w:val="000E0BA5"/>
    <w:rsid w:val="000E16A0"/>
    <w:rsid w:val="000E23F6"/>
    <w:rsid w:val="000E3791"/>
    <w:rsid w:val="000E77BB"/>
    <w:rsid w:val="000F0682"/>
    <w:rsid w:val="000F1DB3"/>
    <w:rsid w:val="000F30B9"/>
    <w:rsid w:val="000F4A10"/>
    <w:rsid w:val="000F4D79"/>
    <w:rsid w:val="000F59A6"/>
    <w:rsid w:val="001022F1"/>
    <w:rsid w:val="0010408A"/>
    <w:rsid w:val="00105D0B"/>
    <w:rsid w:val="0010775A"/>
    <w:rsid w:val="00107D96"/>
    <w:rsid w:val="0011288B"/>
    <w:rsid w:val="001153C5"/>
    <w:rsid w:val="001162DB"/>
    <w:rsid w:val="0012085F"/>
    <w:rsid w:val="00120E0A"/>
    <w:rsid w:val="00121FD5"/>
    <w:rsid w:val="00122326"/>
    <w:rsid w:val="001224F7"/>
    <w:rsid w:val="001268ED"/>
    <w:rsid w:val="001317CC"/>
    <w:rsid w:val="0013254C"/>
    <w:rsid w:val="0013456E"/>
    <w:rsid w:val="00134B6B"/>
    <w:rsid w:val="001378E7"/>
    <w:rsid w:val="00140F29"/>
    <w:rsid w:val="0014245C"/>
    <w:rsid w:val="00147613"/>
    <w:rsid w:val="00157445"/>
    <w:rsid w:val="00160A78"/>
    <w:rsid w:val="00162696"/>
    <w:rsid w:val="00162A96"/>
    <w:rsid w:val="001642A8"/>
    <w:rsid w:val="00164F70"/>
    <w:rsid w:val="00172FAE"/>
    <w:rsid w:val="00174176"/>
    <w:rsid w:val="00180746"/>
    <w:rsid w:val="0018177C"/>
    <w:rsid w:val="001821B7"/>
    <w:rsid w:val="00183A9F"/>
    <w:rsid w:val="00184463"/>
    <w:rsid w:val="00190044"/>
    <w:rsid w:val="00190728"/>
    <w:rsid w:val="00192AD7"/>
    <w:rsid w:val="001945BC"/>
    <w:rsid w:val="00194A84"/>
    <w:rsid w:val="0019537C"/>
    <w:rsid w:val="00197228"/>
    <w:rsid w:val="00197B26"/>
    <w:rsid w:val="001A5408"/>
    <w:rsid w:val="001A58B3"/>
    <w:rsid w:val="001A5BDA"/>
    <w:rsid w:val="001B1F36"/>
    <w:rsid w:val="001B51E8"/>
    <w:rsid w:val="001B6644"/>
    <w:rsid w:val="001C1DDC"/>
    <w:rsid w:val="001C1EC1"/>
    <w:rsid w:val="001C3004"/>
    <w:rsid w:val="001C6108"/>
    <w:rsid w:val="001C67D6"/>
    <w:rsid w:val="001C6F3C"/>
    <w:rsid w:val="001D0EA3"/>
    <w:rsid w:val="001D10CA"/>
    <w:rsid w:val="001D3514"/>
    <w:rsid w:val="001D5C03"/>
    <w:rsid w:val="001D75BC"/>
    <w:rsid w:val="001D7D67"/>
    <w:rsid w:val="001E169D"/>
    <w:rsid w:val="001E2F38"/>
    <w:rsid w:val="001E4635"/>
    <w:rsid w:val="001E5A70"/>
    <w:rsid w:val="001E6A9D"/>
    <w:rsid w:val="001E7959"/>
    <w:rsid w:val="001F1E2D"/>
    <w:rsid w:val="001F3962"/>
    <w:rsid w:val="00200549"/>
    <w:rsid w:val="00206A91"/>
    <w:rsid w:val="00207230"/>
    <w:rsid w:val="00207277"/>
    <w:rsid w:val="00207C71"/>
    <w:rsid w:val="00211F34"/>
    <w:rsid w:val="002146C8"/>
    <w:rsid w:val="00216201"/>
    <w:rsid w:val="00220870"/>
    <w:rsid w:val="002243F8"/>
    <w:rsid w:val="00225FAC"/>
    <w:rsid w:val="00227273"/>
    <w:rsid w:val="0023306C"/>
    <w:rsid w:val="00233238"/>
    <w:rsid w:val="00234F53"/>
    <w:rsid w:val="0023597F"/>
    <w:rsid w:val="002359DA"/>
    <w:rsid w:val="002365B8"/>
    <w:rsid w:val="00240727"/>
    <w:rsid w:val="002437FB"/>
    <w:rsid w:val="00247B4F"/>
    <w:rsid w:val="002504EB"/>
    <w:rsid w:val="00250D30"/>
    <w:rsid w:val="002517D6"/>
    <w:rsid w:val="00251E8A"/>
    <w:rsid w:val="00257C29"/>
    <w:rsid w:val="00257FC6"/>
    <w:rsid w:val="002623C6"/>
    <w:rsid w:val="00262EF1"/>
    <w:rsid w:val="0026444C"/>
    <w:rsid w:val="00264800"/>
    <w:rsid w:val="0026685F"/>
    <w:rsid w:val="002674D1"/>
    <w:rsid w:val="00267838"/>
    <w:rsid w:val="00267D21"/>
    <w:rsid w:val="00271185"/>
    <w:rsid w:val="002724A2"/>
    <w:rsid w:val="00273523"/>
    <w:rsid w:val="00274538"/>
    <w:rsid w:val="0027456F"/>
    <w:rsid w:val="00283D83"/>
    <w:rsid w:val="00285C6E"/>
    <w:rsid w:val="00292AD7"/>
    <w:rsid w:val="00295956"/>
    <w:rsid w:val="0029684D"/>
    <w:rsid w:val="00296A70"/>
    <w:rsid w:val="002A01C6"/>
    <w:rsid w:val="002A0320"/>
    <w:rsid w:val="002A4B80"/>
    <w:rsid w:val="002A6C39"/>
    <w:rsid w:val="002A6C3C"/>
    <w:rsid w:val="002A749A"/>
    <w:rsid w:val="002B0388"/>
    <w:rsid w:val="002B569A"/>
    <w:rsid w:val="002B5720"/>
    <w:rsid w:val="002B67EF"/>
    <w:rsid w:val="002C7429"/>
    <w:rsid w:val="002C7837"/>
    <w:rsid w:val="002D0610"/>
    <w:rsid w:val="002D20C3"/>
    <w:rsid w:val="002D2BE6"/>
    <w:rsid w:val="002D2BEF"/>
    <w:rsid w:val="002D3D1F"/>
    <w:rsid w:val="002D6A58"/>
    <w:rsid w:val="002D713F"/>
    <w:rsid w:val="002D7B45"/>
    <w:rsid w:val="002E1844"/>
    <w:rsid w:val="002E29C7"/>
    <w:rsid w:val="002E38AD"/>
    <w:rsid w:val="002E3D8B"/>
    <w:rsid w:val="002E3DB6"/>
    <w:rsid w:val="002E4566"/>
    <w:rsid w:val="002E48D5"/>
    <w:rsid w:val="002E535A"/>
    <w:rsid w:val="002E73AB"/>
    <w:rsid w:val="002F03B1"/>
    <w:rsid w:val="002F190F"/>
    <w:rsid w:val="002F4C6C"/>
    <w:rsid w:val="002F5188"/>
    <w:rsid w:val="002F7ACA"/>
    <w:rsid w:val="003000E0"/>
    <w:rsid w:val="00302500"/>
    <w:rsid w:val="003027D9"/>
    <w:rsid w:val="003054D6"/>
    <w:rsid w:val="00305800"/>
    <w:rsid w:val="003060EA"/>
    <w:rsid w:val="00311488"/>
    <w:rsid w:val="00311AAD"/>
    <w:rsid w:val="00312F31"/>
    <w:rsid w:val="003137A5"/>
    <w:rsid w:val="003207F8"/>
    <w:rsid w:val="003214CF"/>
    <w:rsid w:val="00321AEE"/>
    <w:rsid w:val="00322614"/>
    <w:rsid w:val="003233F0"/>
    <w:rsid w:val="0032390D"/>
    <w:rsid w:val="003241D8"/>
    <w:rsid w:val="003249F5"/>
    <w:rsid w:val="00325844"/>
    <w:rsid w:val="00326D20"/>
    <w:rsid w:val="00330AD6"/>
    <w:rsid w:val="003327D2"/>
    <w:rsid w:val="00333760"/>
    <w:rsid w:val="0033718A"/>
    <w:rsid w:val="00337D2E"/>
    <w:rsid w:val="00340483"/>
    <w:rsid w:val="00341E85"/>
    <w:rsid w:val="003434C9"/>
    <w:rsid w:val="00344008"/>
    <w:rsid w:val="00345701"/>
    <w:rsid w:val="003459C4"/>
    <w:rsid w:val="0034601A"/>
    <w:rsid w:val="00346D82"/>
    <w:rsid w:val="00347EB7"/>
    <w:rsid w:val="0035017D"/>
    <w:rsid w:val="00361939"/>
    <w:rsid w:val="003625D6"/>
    <w:rsid w:val="003637C6"/>
    <w:rsid w:val="00364094"/>
    <w:rsid w:val="00364C18"/>
    <w:rsid w:val="0037185D"/>
    <w:rsid w:val="00372449"/>
    <w:rsid w:val="00375A85"/>
    <w:rsid w:val="00377158"/>
    <w:rsid w:val="00377D33"/>
    <w:rsid w:val="00381D52"/>
    <w:rsid w:val="00381E08"/>
    <w:rsid w:val="0038220D"/>
    <w:rsid w:val="0038226C"/>
    <w:rsid w:val="003841E7"/>
    <w:rsid w:val="0038567C"/>
    <w:rsid w:val="00386053"/>
    <w:rsid w:val="00387BD0"/>
    <w:rsid w:val="00390CD6"/>
    <w:rsid w:val="003922E1"/>
    <w:rsid w:val="003963F7"/>
    <w:rsid w:val="003A0010"/>
    <w:rsid w:val="003A0937"/>
    <w:rsid w:val="003A35FE"/>
    <w:rsid w:val="003A5AEC"/>
    <w:rsid w:val="003A6C67"/>
    <w:rsid w:val="003B0208"/>
    <w:rsid w:val="003B0403"/>
    <w:rsid w:val="003B1630"/>
    <w:rsid w:val="003B1EF6"/>
    <w:rsid w:val="003B2B14"/>
    <w:rsid w:val="003B2E36"/>
    <w:rsid w:val="003B395A"/>
    <w:rsid w:val="003B74ED"/>
    <w:rsid w:val="003C07FF"/>
    <w:rsid w:val="003C1A1D"/>
    <w:rsid w:val="003C2E4F"/>
    <w:rsid w:val="003C5C4F"/>
    <w:rsid w:val="003C76B8"/>
    <w:rsid w:val="003C76E5"/>
    <w:rsid w:val="003D3904"/>
    <w:rsid w:val="003D5C95"/>
    <w:rsid w:val="003D5F12"/>
    <w:rsid w:val="003D69A1"/>
    <w:rsid w:val="003D6ABA"/>
    <w:rsid w:val="003E092B"/>
    <w:rsid w:val="003E4103"/>
    <w:rsid w:val="003E5597"/>
    <w:rsid w:val="003E662D"/>
    <w:rsid w:val="003E6710"/>
    <w:rsid w:val="003E694C"/>
    <w:rsid w:val="003E799C"/>
    <w:rsid w:val="003F0AB9"/>
    <w:rsid w:val="003F1B31"/>
    <w:rsid w:val="003F52B6"/>
    <w:rsid w:val="003F6F8D"/>
    <w:rsid w:val="003F7DA8"/>
    <w:rsid w:val="00400882"/>
    <w:rsid w:val="004122E6"/>
    <w:rsid w:val="00416DFD"/>
    <w:rsid w:val="00417069"/>
    <w:rsid w:val="004251B3"/>
    <w:rsid w:val="00425274"/>
    <w:rsid w:val="00425FB5"/>
    <w:rsid w:val="004271AD"/>
    <w:rsid w:val="004308FA"/>
    <w:rsid w:val="004326B0"/>
    <w:rsid w:val="00434948"/>
    <w:rsid w:val="00435A8F"/>
    <w:rsid w:val="00435CEE"/>
    <w:rsid w:val="00437B7B"/>
    <w:rsid w:val="00437CF4"/>
    <w:rsid w:val="00443872"/>
    <w:rsid w:val="0044524E"/>
    <w:rsid w:val="004533F2"/>
    <w:rsid w:val="0045434F"/>
    <w:rsid w:val="004543F1"/>
    <w:rsid w:val="004560D8"/>
    <w:rsid w:val="00461170"/>
    <w:rsid w:val="00464092"/>
    <w:rsid w:val="00465509"/>
    <w:rsid w:val="00465A23"/>
    <w:rsid w:val="0046704D"/>
    <w:rsid w:val="0047011E"/>
    <w:rsid w:val="0047438E"/>
    <w:rsid w:val="00475373"/>
    <w:rsid w:val="00476CD4"/>
    <w:rsid w:val="00480E7D"/>
    <w:rsid w:val="00481BB4"/>
    <w:rsid w:val="00483BD2"/>
    <w:rsid w:val="0048570B"/>
    <w:rsid w:val="004865AE"/>
    <w:rsid w:val="004869D6"/>
    <w:rsid w:val="00486F55"/>
    <w:rsid w:val="00486F5B"/>
    <w:rsid w:val="004910A6"/>
    <w:rsid w:val="00491A88"/>
    <w:rsid w:val="004A3414"/>
    <w:rsid w:val="004A3F15"/>
    <w:rsid w:val="004A4A25"/>
    <w:rsid w:val="004A4D59"/>
    <w:rsid w:val="004A57D8"/>
    <w:rsid w:val="004A6EAA"/>
    <w:rsid w:val="004A72BD"/>
    <w:rsid w:val="004A7B38"/>
    <w:rsid w:val="004B022E"/>
    <w:rsid w:val="004B12FC"/>
    <w:rsid w:val="004B1394"/>
    <w:rsid w:val="004B1EB9"/>
    <w:rsid w:val="004B234C"/>
    <w:rsid w:val="004B474B"/>
    <w:rsid w:val="004B4817"/>
    <w:rsid w:val="004C1E47"/>
    <w:rsid w:val="004C531E"/>
    <w:rsid w:val="004C6101"/>
    <w:rsid w:val="004D38B1"/>
    <w:rsid w:val="004D71CB"/>
    <w:rsid w:val="004E0E59"/>
    <w:rsid w:val="004E13B6"/>
    <w:rsid w:val="004E1BF7"/>
    <w:rsid w:val="004E1C34"/>
    <w:rsid w:val="004E1DAA"/>
    <w:rsid w:val="004E295A"/>
    <w:rsid w:val="004E300A"/>
    <w:rsid w:val="004F001B"/>
    <w:rsid w:val="004F0211"/>
    <w:rsid w:val="004F25F1"/>
    <w:rsid w:val="004F2C48"/>
    <w:rsid w:val="004F343A"/>
    <w:rsid w:val="004F413E"/>
    <w:rsid w:val="004F55AA"/>
    <w:rsid w:val="004F5975"/>
    <w:rsid w:val="0050337A"/>
    <w:rsid w:val="00504594"/>
    <w:rsid w:val="005046A2"/>
    <w:rsid w:val="00504808"/>
    <w:rsid w:val="00507AC2"/>
    <w:rsid w:val="00510D90"/>
    <w:rsid w:val="00512253"/>
    <w:rsid w:val="00512830"/>
    <w:rsid w:val="005129EA"/>
    <w:rsid w:val="00512E9E"/>
    <w:rsid w:val="00513138"/>
    <w:rsid w:val="00516A8A"/>
    <w:rsid w:val="005212E6"/>
    <w:rsid w:val="00522654"/>
    <w:rsid w:val="00522C26"/>
    <w:rsid w:val="00524A39"/>
    <w:rsid w:val="00526E89"/>
    <w:rsid w:val="005309A9"/>
    <w:rsid w:val="0053674E"/>
    <w:rsid w:val="005370F5"/>
    <w:rsid w:val="00540DE1"/>
    <w:rsid w:val="00545788"/>
    <w:rsid w:val="00545B45"/>
    <w:rsid w:val="00551EB9"/>
    <w:rsid w:val="00552C17"/>
    <w:rsid w:val="00552D19"/>
    <w:rsid w:val="00552F3E"/>
    <w:rsid w:val="00554FFB"/>
    <w:rsid w:val="005559C9"/>
    <w:rsid w:val="00556BC7"/>
    <w:rsid w:val="0056244D"/>
    <w:rsid w:val="00562E9A"/>
    <w:rsid w:val="005648C4"/>
    <w:rsid w:val="00565DA0"/>
    <w:rsid w:val="00566293"/>
    <w:rsid w:val="00567B2F"/>
    <w:rsid w:val="00570863"/>
    <w:rsid w:val="00571AEA"/>
    <w:rsid w:val="005736B9"/>
    <w:rsid w:val="00574140"/>
    <w:rsid w:val="0057530F"/>
    <w:rsid w:val="00576088"/>
    <w:rsid w:val="00576576"/>
    <w:rsid w:val="005770CE"/>
    <w:rsid w:val="005771B7"/>
    <w:rsid w:val="005776EF"/>
    <w:rsid w:val="0058425A"/>
    <w:rsid w:val="00584615"/>
    <w:rsid w:val="00584AE9"/>
    <w:rsid w:val="00585464"/>
    <w:rsid w:val="005868D8"/>
    <w:rsid w:val="00591B57"/>
    <w:rsid w:val="00592A8C"/>
    <w:rsid w:val="005956B6"/>
    <w:rsid w:val="00595F1F"/>
    <w:rsid w:val="00596AB5"/>
    <w:rsid w:val="005A308C"/>
    <w:rsid w:val="005A4AA2"/>
    <w:rsid w:val="005A5B17"/>
    <w:rsid w:val="005A7196"/>
    <w:rsid w:val="005A7241"/>
    <w:rsid w:val="005B1456"/>
    <w:rsid w:val="005B3C50"/>
    <w:rsid w:val="005B5FC0"/>
    <w:rsid w:val="005B6621"/>
    <w:rsid w:val="005C15EB"/>
    <w:rsid w:val="005C2461"/>
    <w:rsid w:val="005C48D1"/>
    <w:rsid w:val="005C7C04"/>
    <w:rsid w:val="005D2A2D"/>
    <w:rsid w:val="005D52D9"/>
    <w:rsid w:val="005D7A09"/>
    <w:rsid w:val="005E012A"/>
    <w:rsid w:val="005E026D"/>
    <w:rsid w:val="005E1660"/>
    <w:rsid w:val="005E1E0F"/>
    <w:rsid w:val="005E2531"/>
    <w:rsid w:val="005E45F1"/>
    <w:rsid w:val="005E4FB9"/>
    <w:rsid w:val="005E722E"/>
    <w:rsid w:val="005F0CC1"/>
    <w:rsid w:val="005F2D2A"/>
    <w:rsid w:val="005F715D"/>
    <w:rsid w:val="0060086B"/>
    <w:rsid w:val="00601540"/>
    <w:rsid w:val="0060432D"/>
    <w:rsid w:val="00605852"/>
    <w:rsid w:val="006067C0"/>
    <w:rsid w:val="006108C9"/>
    <w:rsid w:val="00610DCF"/>
    <w:rsid w:val="0061126A"/>
    <w:rsid w:val="00611351"/>
    <w:rsid w:val="006117AF"/>
    <w:rsid w:val="0061571E"/>
    <w:rsid w:val="00622A34"/>
    <w:rsid w:val="006231D1"/>
    <w:rsid w:val="006261E2"/>
    <w:rsid w:val="00631A1A"/>
    <w:rsid w:val="00633BB2"/>
    <w:rsid w:val="006348A2"/>
    <w:rsid w:val="00635CB3"/>
    <w:rsid w:val="00640B69"/>
    <w:rsid w:val="00641265"/>
    <w:rsid w:val="00643086"/>
    <w:rsid w:val="006441D4"/>
    <w:rsid w:val="006446E5"/>
    <w:rsid w:val="0064560E"/>
    <w:rsid w:val="00646170"/>
    <w:rsid w:val="0065013C"/>
    <w:rsid w:val="00650483"/>
    <w:rsid w:val="0065269A"/>
    <w:rsid w:val="00652D91"/>
    <w:rsid w:val="006531AF"/>
    <w:rsid w:val="006534FB"/>
    <w:rsid w:val="00653BFA"/>
    <w:rsid w:val="00654BF3"/>
    <w:rsid w:val="00655903"/>
    <w:rsid w:val="00655A0A"/>
    <w:rsid w:val="00662476"/>
    <w:rsid w:val="0066634A"/>
    <w:rsid w:val="00666450"/>
    <w:rsid w:val="0066743B"/>
    <w:rsid w:val="00672FD2"/>
    <w:rsid w:val="00681E91"/>
    <w:rsid w:val="0068236F"/>
    <w:rsid w:val="0068251C"/>
    <w:rsid w:val="00682BA7"/>
    <w:rsid w:val="00684F22"/>
    <w:rsid w:val="00687470"/>
    <w:rsid w:val="0069025E"/>
    <w:rsid w:val="00694774"/>
    <w:rsid w:val="006957C9"/>
    <w:rsid w:val="0069761E"/>
    <w:rsid w:val="006A0AD9"/>
    <w:rsid w:val="006A0C9B"/>
    <w:rsid w:val="006A1561"/>
    <w:rsid w:val="006A2DBF"/>
    <w:rsid w:val="006A30B7"/>
    <w:rsid w:val="006A460C"/>
    <w:rsid w:val="006A555E"/>
    <w:rsid w:val="006B017A"/>
    <w:rsid w:val="006B120F"/>
    <w:rsid w:val="006B25EF"/>
    <w:rsid w:val="006B31FB"/>
    <w:rsid w:val="006B3259"/>
    <w:rsid w:val="006B66E4"/>
    <w:rsid w:val="006C11D9"/>
    <w:rsid w:val="006C5A60"/>
    <w:rsid w:val="006C6AC5"/>
    <w:rsid w:val="006C778C"/>
    <w:rsid w:val="006D0EA6"/>
    <w:rsid w:val="006D460E"/>
    <w:rsid w:val="006D5D49"/>
    <w:rsid w:val="006D686B"/>
    <w:rsid w:val="006E0C45"/>
    <w:rsid w:val="006E3F33"/>
    <w:rsid w:val="006E3F48"/>
    <w:rsid w:val="006F2A3C"/>
    <w:rsid w:val="006F37E0"/>
    <w:rsid w:val="006F446B"/>
    <w:rsid w:val="006F4735"/>
    <w:rsid w:val="006F57E6"/>
    <w:rsid w:val="00700C50"/>
    <w:rsid w:val="00701482"/>
    <w:rsid w:val="00703470"/>
    <w:rsid w:val="00703C93"/>
    <w:rsid w:val="00703EEB"/>
    <w:rsid w:val="00706BDB"/>
    <w:rsid w:val="007070C0"/>
    <w:rsid w:val="00707BE3"/>
    <w:rsid w:val="00707C10"/>
    <w:rsid w:val="00711EE5"/>
    <w:rsid w:val="00711FB9"/>
    <w:rsid w:val="007123E9"/>
    <w:rsid w:val="00712B26"/>
    <w:rsid w:val="00713939"/>
    <w:rsid w:val="00720129"/>
    <w:rsid w:val="00720208"/>
    <w:rsid w:val="00721A9F"/>
    <w:rsid w:val="00723642"/>
    <w:rsid w:val="00723F8F"/>
    <w:rsid w:val="007266C8"/>
    <w:rsid w:val="007273C1"/>
    <w:rsid w:val="00730D08"/>
    <w:rsid w:val="00731C81"/>
    <w:rsid w:val="0073206F"/>
    <w:rsid w:val="007361A7"/>
    <w:rsid w:val="00736658"/>
    <w:rsid w:val="007373C5"/>
    <w:rsid w:val="00740018"/>
    <w:rsid w:val="00740394"/>
    <w:rsid w:val="00741BD4"/>
    <w:rsid w:val="007436CB"/>
    <w:rsid w:val="007441AA"/>
    <w:rsid w:val="00744AA0"/>
    <w:rsid w:val="00744CCF"/>
    <w:rsid w:val="00746352"/>
    <w:rsid w:val="0074679A"/>
    <w:rsid w:val="00746C29"/>
    <w:rsid w:val="00750F09"/>
    <w:rsid w:val="00752265"/>
    <w:rsid w:val="00754E4E"/>
    <w:rsid w:val="00757031"/>
    <w:rsid w:val="00760304"/>
    <w:rsid w:val="007606F9"/>
    <w:rsid w:val="00760713"/>
    <w:rsid w:val="00760D77"/>
    <w:rsid w:val="007611DE"/>
    <w:rsid w:val="007612D3"/>
    <w:rsid w:val="00761541"/>
    <w:rsid w:val="00762863"/>
    <w:rsid w:val="0076388C"/>
    <w:rsid w:val="00764242"/>
    <w:rsid w:val="0076466E"/>
    <w:rsid w:val="007647A2"/>
    <w:rsid w:val="0076630D"/>
    <w:rsid w:val="007668EF"/>
    <w:rsid w:val="00770243"/>
    <w:rsid w:val="00770E7D"/>
    <w:rsid w:val="007717CA"/>
    <w:rsid w:val="00771E8C"/>
    <w:rsid w:val="0077601E"/>
    <w:rsid w:val="00776B00"/>
    <w:rsid w:val="007817C7"/>
    <w:rsid w:val="00783ECC"/>
    <w:rsid w:val="00786C62"/>
    <w:rsid w:val="00786C94"/>
    <w:rsid w:val="007871A8"/>
    <w:rsid w:val="00787E8B"/>
    <w:rsid w:val="007913D9"/>
    <w:rsid w:val="00792581"/>
    <w:rsid w:val="00795BF7"/>
    <w:rsid w:val="00795CFA"/>
    <w:rsid w:val="00797BA4"/>
    <w:rsid w:val="007A0C4A"/>
    <w:rsid w:val="007A1DB0"/>
    <w:rsid w:val="007A2A24"/>
    <w:rsid w:val="007A433A"/>
    <w:rsid w:val="007A4899"/>
    <w:rsid w:val="007A4C5E"/>
    <w:rsid w:val="007A5D11"/>
    <w:rsid w:val="007B03F3"/>
    <w:rsid w:val="007B2F83"/>
    <w:rsid w:val="007B356D"/>
    <w:rsid w:val="007B3811"/>
    <w:rsid w:val="007C315A"/>
    <w:rsid w:val="007C3F55"/>
    <w:rsid w:val="007C51C5"/>
    <w:rsid w:val="007C5F4A"/>
    <w:rsid w:val="007C67A3"/>
    <w:rsid w:val="007C6DC0"/>
    <w:rsid w:val="007D1845"/>
    <w:rsid w:val="007D1AF6"/>
    <w:rsid w:val="007D1FF0"/>
    <w:rsid w:val="007D246E"/>
    <w:rsid w:val="007D443E"/>
    <w:rsid w:val="007D4448"/>
    <w:rsid w:val="007D4FC0"/>
    <w:rsid w:val="007D63DB"/>
    <w:rsid w:val="007E3672"/>
    <w:rsid w:val="007E788C"/>
    <w:rsid w:val="007F28F0"/>
    <w:rsid w:val="007F2B3F"/>
    <w:rsid w:val="007F7A99"/>
    <w:rsid w:val="00804074"/>
    <w:rsid w:val="00804D2A"/>
    <w:rsid w:val="00804DFD"/>
    <w:rsid w:val="00810B17"/>
    <w:rsid w:val="008128B5"/>
    <w:rsid w:val="00813593"/>
    <w:rsid w:val="0081564D"/>
    <w:rsid w:val="008176C7"/>
    <w:rsid w:val="00821573"/>
    <w:rsid w:val="00821804"/>
    <w:rsid w:val="008329BE"/>
    <w:rsid w:val="008339AB"/>
    <w:rsid w:val="008369F7"/>
    <w:rsid w:val="00840395"/>
    <w:rsid w:val="008404F5"/>
    <w:rsid w:val="00841F1F"/>
    <w:rsid w:val="0084320C"/>
    <w:rsid w:val="008535EA"/>
    <w:rsid w:val="00856431"/>
    <w:rsid w:val="008566A1"/>
    <w:rsid w:val="00857B99"/>
    <w:rsid w:val="008616B7"/>
    <w:rsid w:val="00864E52"/>
    <w:rsid w:val="00866194"/>
    <w:rsid w:val="00867D6A"/>
    <w:rsid w:val="00871CE6"/>
    <w:rsid w:val="00873987"/>
    <w:rsid w:val="00873DD6"/>
    <w:rsid w:val="0087483E"/>
    <w:rsid w:val="008750CB"/>
    <w:rsid w:val="00875A1F"/>
    <w:rsid w:val="00877DF3"/>
    <w:rsid w:val="0088041B"/>
    <w:rsid w:val="00880636"/>
    <w:rsid w:val="00881DC0"/>
    <w:rsid w:val="00882357"/>
    <w:rsid w:val="008852D1"/>
    <w:rsid w:val="0088622D"/>
    <w:rsid w:val="008878EB"/>
    <w:rsid w:val="0089162A"/>
    <w:rsid w:val="00891804"/>
    <w:rsid w:val="00891EF7"/>
    <w:rsid w:val="0089221B"/>
    <w:rsid w:val="00892D21"/>
    <w:rsid w:val="008947E1"/>
    <w:rsid w:val="00895FA7"/>
    <w:rsid w:val="008A1915"/>
    <w:rsid w:val="008A72FB"/>
    <w:rsid w:val="008A7FCE"/>
    <w:rsid w:val="008B30E5"/>
    <w:rsid w:val="008B5CE0"/>
    <w:rsid w:val="008B71AA"/>
    <w:rsid w:val="008B7C25"/>
    <w:rsid w:val="008C063A"/>
    <w:rsid w:val="008C24E8"/>
    <w:rsid w:val="008C3181"/>
    <w:rsid w:val="008C33F9"/>
    <w:rsid w:val="008C3B2F"/>
    <w:rsid w:val="008C6847"/>
    <w:rsid w:val="008C6D14"/>
    <w:rsid w:val="008C6D81"/>
    <w:rsid w:val="008D05B2"/>
    <w:rsid w:val="008D43A0"/>
    <w:rsid w:val="008D5BFB"/>
    <w:rsid w:val="008D64FB"/>
    <w:rsid w:val="008E0C11"/>
    <w:rsid w:val="008E118A"/>
    <w:rsid w:val="008E78AF"/>
    <w:rsid w:val="008E7AFD"/>
    <w:rsid w:val="008F1F61"/>
    <w:rsid w:val="008F39EB"/>
    <w:rsid w:val="008F43CD"/>
    <w:rsid w:val="008F50B5"/>
    <w:rsid w:val="00901161"/>
    <w:rsid w:val="00901A39"/>
    <w:rsid w:val="00902990"/>
    <w:rsid w:val="00904210"/>
    <w:rsid w:val="009042F4"/>
    <w:rsid w:val="00904352"/>
    <w:rsid w:val="009051A8"/>
    <w:rsid w:val="009109DE"/>
    <w:rsid w:val="00911751"/>
    <w:rsid w:val="009153A3"/>
    <w:rsid w:val="009153F2"/>
    <w:rsid w:val="00916491"/>
    <w:rsid w:val="00916BEB"/>
    <w:rsid w:val="00916C96"/>
    <w:rsid w:val="009171D9"/>
    <w:rsid w:val="00920D0F"/>
    <w:rsid w:val="00923236"/>
    <w:rsid w:val="00925954"/>
    <w:rsid w:val="00925AAA"/>
    <w:rsid w:val="00925B77"/>
    <w:rsid w:val="0092734A"/>
    <w:rsid w:val="00930D31"/>
    <w:rsid w:val="00930EC3"/>
    <w:rsid w:val="009310C2"/>
    <w:rsid w:val="00932739"/>
    <w:rsid w:val="00932C42"/>
    <w:rsid w:val="0093345B"/>
    <w:rsid w:val="00941690"/>
    <w:rsid w:val="009434CB"/>
    <w:rsid w:val="00943E12"/>
    <w:rsid w:val="0094536C"/>
    <w:rsid w:val="009465AB"/>
    <w:rsid w:val="00947FA9"/>
    <w:rsid w:val="00951EBD"/>
    <w:rsid w:val="00952437"/>
    <w:rsid w:val="00953746"/>
    <w:rsid w:val="00955091"/>
    <w:rsid w:val="0096108B"/>
    <w:rsid w:val="00963ADC"/>
    <w:rsid w:val="00965030"/>
    <w:rsid w:val="00965157"/>
    <w:rsid w:val="009651A4"/>
    <w:rsid w:val="00966EE1"/>
    <w:rsid w:val="00970610"/>
    <w:rsid w:val="00970830"/>
    <w:rsid w:val="00970F97"/>
    <w:rsid w:val="0097437D"/>
    <w:rsid w:val="00975501"/>
    <w:rsid w:val="00975ABC"/>
    <w:rsid w:val="00977638"/>
    <w:rsid w:val="00983F3A"/>
    <w:rsid w:val="009910C9"/>
    <w:rsid w:val="00991567"/>
    <w:rsid w:val="00991822"/>
    <w:rsid w:val="00992310"/>
    <w:rsid w:val="00992495"/>
    <w:rsid w:val="00993C22"/>
    <w:rsid w:val="00995888"/>
    <w:rsid w:val="00996003"/>
    <w:rsid w:val="00997161"/>
    <w:rsid w:val="009977D2"/>
    <w:rsid w:val="00997B82"/>
    <w:rsid w:val="009A105C"/>
    <w:rsid w:val="009A10C6"/>
    <w:rsid w:val="009A13C5"/>
    <w:rsid w:val="009A1499"/>
    <w:rsid w:val="009A27C5"/>
    <w:rsid w:val="009A62C4"/>
    <w:rsid w:val="009B1013"/>
    <w:rsid w:val="009B2B87"/>
    <w:rsid w:val="009B3E57"/>
    <w:rsid w:val="009B4A6A"/>
    <w:rsid w:val="009B7096"/>
    <w:rsid w:val="009B79E6"/>
    <w:rsid w:val="009C12B4"/>
    <w:rsid w:val="009C1D87"/>
    <w:rsid w:val="009C3F5B"/>
    <w:rsid w:val="009C433C"/>
    <w:rsid w:val="009C59F6"/>
    <w:rsid w:val="009C6755"/>
    <w:rsid w:val="009D173C"/>
    <w:rsid w:val="009D1F10"/>
    <w:rsid w:val="009D4687"/>
    <w:rsid w:val="009D50BC"/>
    <w:rsid w:val="009E021F"/>
    <w:rsid w:val="009E2618"/>
    <w:rsid w:val="009E3211"/>
    <w:rsid w:val="009E38C9"/>
    <w:rsid w:val="009E4A44"/>
    <w:rsid w:val="009F0CBA"/>
    <w:rsid w:val="009F0D24"/>
    <w:rsid w:val="009F3CCC"/>
    <w:rsid w:val="009F43B9"/>
    <w:rsid w:val="009F48D3"/>
    <w:rsid w:val="009F5324"/>
    <w:rsid w:val="009F5D87"/>
    <w:rsid w:val="00A017BB"/>
    <w:rsid w:val="00A02D53"/>
    <w:rsid w:val="00A03A19"/>
    <w:rsid w:val="00A03ECE"/>
    <w:rsid w:val="00A068A8"/>
    <w:rsid w:val="00A1030E"/>
    <w:rsid w:val="00A11C5F"/>
    <w:rsid w:val="00A12C6B"/>
    <w:rsid w:val="00A12DE4"/>
    <w:rsid w:val="00A13BA4"/>
    <w:rsid w:val="00A14C30"/>
    <w:rsid w:val="00A16F62"/>
    <w:rsid w:val="00A17CD6"/>
    <w:rsid w:val="00A2464E"/>
    <w:rsid w:val="00A26B4B"/>
    <w:rsid w:val="00A327EF"/>
    <w:rsid w:val="00A32F35"/>
    <w:rsid w:val="00A32FEC"/>
    <w:rsid w:val="00A33DA2"/>
    <w:rsid w:val="00A34A31"/>
    <w:rsid w:val="00A35251"/>
    <w:rsid w:val="00A352C8"/>
    <w:rsid w:val="00A3541A"/>
    <w:rsid w:val="00A355E4"/>
    <w:rsid w:val="00A36D57"/>
    <w:rsid w:val="00A36E45"/>
    <w:rsid w:val="00A4101E"/>
    <w:rsid w:val="00A41175"/>
    <w:rsid w:val="00A41A82"/>
    <w:rsid w:val="00A41ABC"/>
    <w:rsid w:val="00A4394A"/>
    <w:rsid w:val="00A43DA3"/>
    <w:rsid w:val="00A44B3F"/>
    <w:rsid w:val="00A45130"/>
    <w:rsid w:val="00A45E81"/>
    <w:rsid w:val="00A4670A"/>
    <w:rsid w:val="00A46B58"/>
    <w:rsid w:val="00A51DE8"/>
    <w:rsid w:val="00A52148"/>
    <w:rsid w:val="00A52F3A"/>
    <w:rsid w:val="00A54E29"/>
    <w:rsid w:val="00A55358"/>
    <w:rsid w:val="00A5747B"/>
    <w:rsid w:val="00A579EB"/>
    <w:rsid w:val="00A60933"/>
    <w:rsid w:val="00A622F8"/>
    <w:rsid w:val="00A63B20"/>
    <w:rsid w:val="00A64B4E"/>
    <w:rsid w:val="00A66178"/>
    <w:rsid w:val="00A664C9"/>
    <w:rsid w:val="00A67461"/>
    <w:rsid w:val="00A679B4"/>
    <w:rsid w:val="00A71242"/>
    <w:rsid w:val="00A76122"/>
    <w:rsid w:val="00A76A7B"/>
    <w:rsid w:val="00A76AE7"/>
    <w:rsid w:val="00A76D11"/>
    <w:rsid w:val="00A82A54"/>
    <w:rsid w:val="00A836C5"/>
    <w:rsid w:val="00A8795C"/>
    <w:rsid w:val="00A9087D"/>
    <w:rsid w:val="00A908C3"/>
    <w:rsid w:val="00A909DD"/>
    <w:rsid w:val="00A90F35"/>
    <w:rsid w:val="00A923AA"/>
    <w:rsid w:val="00A93318"/>
    <w:rsid w:val="00A9482F"/>
    <w:rsid w:val="00A9537B"/>
    <w:rsid w:val="00A97EAF"/>
    <w:rsid w:val="00AA1098"/>
    <w:rsid w:val="00AA330A"/>
    <w:rsid w:val="00AA3702"/>
    <w:rsid w:val="00AA4352"/>
    <w:rsid w:val="00AA46BA"/>
    <w:rsid w:val="00AA5AB9"/>
    <w:rsid w:val="00AA661F"/>
    <w:rsid w:val="00AA7D15"/>
    <w:rsid w:val="00AB098E"/>
    <w:rsid w:val="00AB110E"/>
    <w:rsid w:val="00AB258B"/>
    <w:rsid w:val="00AB30E6"/>
    <w:rsid w:val="00AB3534"/>
    <w:rsid w:val="00AC0C71"/>
    <w:rsid w:val="00AC2367"/>
    <w:rsid w:val="00AC3A07"/>
    <w:rsid w:val="00AC50A2"/>
    <w:rsid w:val="00AC6103"/>
    <w:rsid w:val="00AC72FD"/>
    <w:rsid w:val="00AD1228"/>
    <w:rsid w:val="00AD1B13"/>
    <w:rsid w:val="00AD2AE8"/>
    <w:rsid w:val="00AD4C52"/>
    <w:rsid w:val="00AD59DB"/>
    <w:rsid w:val="00AD67FA"/>
    <w:rsid w:val="00AD69D4"/>
    <w:rsid w:val="00AE08AB"/>
    <w:rsid w:val="00AE1E83"/>
    <w:rsid w:val="00AE2928"/>
    <w:rsid w:val="00AE36F5"/>
    <w:rsid w:val="00AE3D05"/>
    <w:rsid w:val="00AE4CE5"/>
    <w:rsid w:val="00AE5D0A"/>
    <w:rsid w:val="00AE6D77"/>
    <w:rsid w:val="00AE6F5A"/>
    <w:rsid w:val="00AF0A08"/>
    <w:rsid w:val="00AF2BFB"/>
    <w:rsid w:val="00AF34DD"/>
    <w:rsid w:val="00AF76C4"/>
    <w:rsid w:val="00AF7CAE"/>
    <w:rsid w:val="00B02AB8"/>
    <w:rsid w:val="00B02DC2"/>
    <w:rsid w:val="00B03125"/>
    <w:rsid w:val="00B0601B"/>
    <w:rsid w:val="00B0636B"/>
    <w:rsid w:val="00B068AB"/>
    <w:rsid w:val="00B06986"/>
    <w:rsid w:val="00B07AD1"/>
    <w:rsid w:val="00B13C95"/>
    <w:rsid w:val="00B15679"/>
    <w:rsid w:val="00B17360"/>
    <w:rsid w:val="00B21080"/>
    <w:rsid w:val="00B231E5"/>
    <w:rsid w:val="00B31CE6"/>
    <w:rsid w:val="00B33553"/>
    <w:rsid w:val="00B34757"/>
    <w:rsid w:val="00B34D14"/>
    <w:rsid w:val="00B3512E"/>
    <w:rsid w:val="00B35BEA"/>
    <w:rsid w:val="00B367DE"/>
    <w:rsid w:val="00B36EF3"/>
    <w:rsid w:val="00B4062D"/>
    <w:rsid w:val="00B42B94"/>
    <w:rsid w:val="00B43349"/>
    <w:rsid w:val="00B458B2"/>
    <w:rsid w:val="00B47BF1"/>
    <w:rsid w:val="00B47CF5"/>
    <w:rsid w:val="00B47E4D"/>
    <w:rsid w:val="00B51F5C"/>
    <w:rsid w:val="00B526C2"/>
    <w:rsid w:val="00B533AA"/>
    <w:rsid w:val="00B5430E"/>
    <w:rsid w:val="00B54A8B"/>
    <w:rsid w:val="00B55386"/>
    <w:rsid w:val="00B6131B"/>
    <w:rsid w:val="00B6323C"/>
    <w:rsid w:val="00B7272F"/>
    <w:rsid w:val="00B76370"/>
    <w:rsid w:val="00B76FF4"/>
    <w:rsid w:val="00B80055"/>
    <w:rsid w:val="00B8053A"/>
    <w:rsid w:val="00B805EE"/>
    <w:rsid w:val="00B823BA"/>
    <w:rsid w:val="00B85907"/>
    <w:rsid w:val="00B872A6"/>
    <w:rsid w:val="00B87B18"/>
    <w:rsid w:val="00B87C41"/>
    <w:rsid w:val="00B91797"/>
    <w:rsid w:val="00B92AC5"/>
    <w:rsid w:val="00B9405E"/>
    <w:rsid w:val="00BA4CC2"/>
    <w:rsid w:val="00BA4EBC"/>
    <w:rsid w:val="00BA58A8"/>
    <w:rsid w:val="00BA5E1E"/>
    <w:rsid w:val="00BB0781"/>
    <w:rsid w:val="00BB4B05"/>
    <w:rsid w:val="00BB67DB"/>
    <w:rsid w:val="00BC1DEC"/>
    <w:rsid w:val="00BC2675"/>
    <w:rsid w:val="00BC2B77"/>
    <w:rsid w:val="00BC2FD4"/>
    <w:rsid w:val="00BC3622"/>
    <w:rsid w:val="00BC51C6"/>
    <w:rsid w:val="00BC56B5"/>
    <w:rsid w:val="00BC5EA5"/>
    <w:rsid w:val="00BC65CF"/>
    <w:rsid w:val="00BC6657"/>
    <w:rsid w:val="00BC6CF9"/>
    <w:rsid w:val="00BC71B4"/>
    <w:rsid w:val="00BD60B4"/>
    <w:rsid w:val="00BD66AB"/>
    <w:rsid w:val="00BD6E07"/>
    <w:rsid w:val="00BE0303"/>
    <w:rsid w:val="00BE1AD5"/>
    <w:rsid w:val="00BE2892"/>
    <w:rsid w:val="00BE319D"/>
    <w:rsid w:val="00BE48F7"/>
    <w:rsid w:val="00BE49F0"/>
    <w:rsid w:val="00BE70C5"/>
    <w:rsid w:val="00BF2EB7"/>
    <w:rsid w:val="00BF31C3"/>
    <w:rsid w:val="00BF3D1D"/>
    <w:rsid w:val="00BF7134"/>
    <w:rsid w:val="00BF7183"/>
    <w:rsid w:val="00C01116"/>
    <w:rsid w:val="00C012D7"/>
    <w:rsid w:val="00C015F0"/>
    <w:rsid w:val="00C02C9E"/>
    <w:rsid w:val="00C02D14"/>
    <w:rsid w:val="00C04F53"/>
    <w:rsid w:val="00C05164"/>
    <w:rsid w:val="00C05768"/>
    <w:rsid w:val="00C06362"/>
    <w:rsid w:val="00C069A7"/>
    <w:rsid w:val="00C10D5B"/>
    <w:rsid w:val="00C1236F"/>
    <w:rsid w:val="00C12967"/>
    <w:rsid w:val="00C13A0D"/>
    <w:rsid w:val="00C15E26"/>
    <w:rsid w:val="00C1694D"/>
    <w:rsid w:val="00C2097E"/>
    <w:rsid w:val="00C21B2E"/>
    <w:rsid w:val="00C23B0B"/>
    <w:rsid w:val="00C2455D"/>
    <w:rsid w:val="00C2557A"/>
    <w:rsid w:val="00C313F6"/>
    <w:rsid w:val="00C406F3"/>
    <w:rsid w:val="00C427FA"/>
    <w:rsid w:val="00C45586"/>
    <w:rsid w:val="00C4650C"/>
    <w:rsid w:val="00C5155B"/>
    <w:rsid w:val="00C54618"/>
    <w:rsid w:val="00C56AE4"/>
    <w:rsid w:val="00C60744"/>
    <w:rsid w:val="00C61706"/>
    <w:rsid w:val="00C62399"/>
    <w:rsid w:val="00C62AA9"/>
    <w:rsid w:val="00C6356C"/>
    <w:rsid w:val="00C63D1A"/>
    <w:rsid w:val="00C64348"/>
    <w:rsid w:val="00C6480E"/>
    <w:rsid w:val="00C64A91"/>
    <w:rsid w:val="00C6553E"/>
    <w:rsid w:val="00C718B2"/>
    <w:rsid w:val="00C73141"/>
    <w:rsid w:val="00C73EEA"/>
    <w:rsid w:val="00C74351"/>
    <w:rsid w:val="00C77051"/>
    <w:rsid w:val="00C81934"/>
    <w:rsid w:val="00C823F8"/>
    <w:rsid w:val="00C82BC0"/>
    <w:rsid w:val="00C8526F"/>
    <w:rsid w:val="00C91FFA"/>
    <w:rsid w:val="00C94147"/>
    <w:rsid w:val="00C94B6D"/>
    <w:rsid w:val="00C95568"/>
    <w:rsid w:val="00C960AB"/>
    <w:rsid w:val="00CA419F"/>
    <w:rsid w:val="00CA5691"/>
    <w:rsid w:val="00CB02BF"/>
    <w:rsid w:val="00CB131E"/>
    <w:rsid w:val="00CB3080"/>
    <w:rsid w:val="00CB60F5"/>
    <w:rsid w:val="00CB6576"/>
    <w:rsid w:val="00CB7D17"/>
    <w:rsid w:val="00CC1CCC"/>
    <w:rsid w:val="00CC31A0"/>
    <w:rsid w:val="00CC338C"/>
    <w:rsid w:val="00CC3508"/>
    <w:rsid w:val="00CC5646"/>
    <w:rsid w:val="00CC660C"/>
    <w:rsid w:val="00CC68D7"/>
    <w:rsid w:val="00CC777D"/>
    <w:rsid w:val="00CD0807"/>
    <w:rsid w:val="00CD2525"/>
    <w:rsid w:val="00CD2901"/>
    <w:rsid w:val="00CD3F8C"/>
    <w:rsid w:val="00CD4B96"/>
    <w:rsid w:val="00CD5BB3"/>
    <w:rsid w:val="00CD67A0"/>
    <w:rsid w:val="00CD7175"/>
    <w:rsid w:val="00CE124E"/>
    <w:rsid w:val="00CE12B6"/>
    <w:rsid w:val="00CE1914"/>
    <w:rsid w:val="00CE2574"/>
    <w:rsid w:val="00CE5456"/>
    <w:rsid w:val="00CE615B"/>
    <w:rsid w:val="00CF375B"/>
    <w:rsid w:val="00CF3D69"/>
    <w:rsid w:val="00CF3DC4"/>
    <w:rsid w:val="00CF6C15"/>
    <w:rsid w:val="00CF7918"/>
    <w:rsid w:val="00D00C2E"/>
    <w:rsid w:val="00D03BA5"/>
    <w:rsid w:val="00D05E85"/>
    <w:rsid w:val="00D0679D"/>
    <w:rsid w:val="00D10DBA"/>
    <w:rsid w:val="00D10FAC"/>
    <w:rsid w:val="00D118F2"/>
    <w:rsid w:val="00D11D2B"/>
    <w:rsid w:val="00D12181"/>
    <w:rsid w:val="00D13A08"/>
    <w:rsid w:val="00D13AB7"/>
    <w:rsid w:val="00D142FC"/>
    <w:rsid w:val="00D152E0"/>
    <w:rsid w:val="00D15E81"/>
    <w:rsid w:val="00D164AA"/>
    <w:rsid w:val="00D175DA"/>
    <w:rsid w:val="00D17815"/>
    <w:rsid w:val="00D17F28"/>
    <w:rsid w:val="00D2026E"/>
    <w:rsid w:val="00D21EC1"/>
    <w:rsid w:val="00D23D9A"/>
    <w:rsid w:val="00D23DA8"/>
    <w:rsid w:val="00D25347"/>
    <w:rsid w:val="00D25EE9"/>
    <w:rsid w:val="00D277CD"/>
    <w:rsid w:val="00D27BF8"/>
    <w:rsid w:val="00D31B1C"/>
    <w:rsid w:val="00D32100"/>
    <w:rsid w:val="00D328B5"/>
    <w:rsid w:val="00D32EC8"/>
    <w:rsid w:val="00D34DEC"/>
    <w:rsid w:val="00D37E73"/>
    <w:rsid w:val="00D40AC0"/>
    <w:rsid w:val="00D411E5"/>
    <w:rsid w:val="00D4137A"/>
    <w:rsid w:val="00D42133"/>
    <w:rsid w:val="00D43910"/>
    <w:rsid w:val="00D47273"/>
    <w:rsid w:val="00D50947"/>
    <w:rsid w:val="00D541E8"/>
    <w:rsid w:val="00D56507"/>
    <w:rsid w:val="00D61292"/>
    <w:rsid w:val="00D615E9"/>
    <w:rsid w:val="00D624C6"/>
    <w:rsid w:val="00D63420"/>
    <w:rsid w:val="00D64222"/>
    <w:rsid w:val="00D66E00"/>
    <w:rsid w:val="00D67C6E"/>
    <w:rsid w:val="00D71501"/>
    <w:rsid w:val="00D717A4"/>
    <w:rsid w:val="00D744FF"/>
    <w:rsid w:val="00D77B5B"/>
    <w:rsid w:val="00D817EE"/>
    <w:rsid w:val="00D82F9B"/>
    <w:rsid w:val="00D8332E"/>
    <w:rsid w:val="00D83699"/>
    <w:rsid w:val="00D84125"/>
    <w:rsid w:val="00D84BBE"/>
    <w:rsid w:val="00D8739E"/>
    <w:rsid w:val="00D87A67"/>
    <w:rsid w:val="00D93C31"/>
    <w:rsid w:val="00D95A08"/>
    <w:rsid w:val="00D967DF"/>
    <w:rsid w:val="00D971A0"/>
    <w:rsid w:val="00D979E5"/>
    <w:rsid w:val="00DA1C04"/>
    <w:rsid w:val="00DA2200"/>
    <w:rsid w:val="00DA28F3"/>
    <w:rsid w:val="00DA4DC1"/>
    <w:rsid w:val="00DA579E"/>
    <w:rsid w:val="00DA6430"/>
    <w:rsid w:val="00DB14B7"/>
    <w:rsid w:val="00DB18C6"/>
    <w:rsid w:val="00DB464A"/>
    <w:rsid w:val="00DB5526"/>
    <w:rsid w:val="00DB69C8"/>
    <w:rsid w:val="00DB7CB3"/>
    <w:rsid w:val="00DC153E"/>
    <w:rsid w:val="00DC3013"/>
    <w:rsid w:val="00DC5086"/>
    <w:rsid w:val="00DC67D2"/>
    <w:rsid w:val="00DC6F77"/>
    <w:rsid w:val="00DD0669"/>
    <w:rsid w:val="00DD3851"/>
    <w:rsid w:val="00DD3DA0"/>
    <w:rsid w:val="00DD5961"/>
    <w:rsid w:val="00DE08BB"/>
    <w:rsid w:val="00DE1241"/>
    <w:rsid w:val="00DE3168"/>
    <w:rsid w:val="00DE371B"/>
    <w:rsid w:val="00DE6436"/>
    <w:rsid w:val="00DE74F4"/>
    <w:rsid w:val="00DF4386"/>
    <w:rsid w:val="00DF504B"/>
    <w:rsid w:val="00DF736B"/>
    <w:rsid w:val="00DF7D5E"/>
    <w:rsid w:val="00E0244C"/>
    <w:rsid w:val="00E02F40"/>
    <w:rsid w:val="00E05774"/>
    <w:rsid w:val="00E07420"/>
    <w:rsid w:val="00E11E22"/>
    <w:rsid w:val="00E13028"/>
    <w:rsid w:val="00E1481A"/>
    <w:rsid w:val="00E16C1A"/>
    <w:rsid w:val="00E23024"/>
    <w:rsid w:val="00E25C41"/>
    <w:rsid w:val="00E26B05"/>
    <w:rsid w:val="00E30455"/>
    <w:rsid w:val="00E32B48"/>
    <w:rsid w:val="00E34E0C"/>
    <w:rsid w:val="00E3632C"/>
    <w:rsid w:val="00E374A6"/>
    <w:rsid w:val="00E3796C"/>
    <w:rsid w:val="00E40DD8"/>
    <w:rsid w:val="00E42F30"/>
    <w:rsid w:val="00E44C07"/>
    <w:rsid w:val="00E4770A"/>
    <w:rsid w:val="00E53B9B"/>
    <w:rsid w:val="00E54F6E"/>
    <w:rsid w:val="00E5545B"/>
    <w:rsid w:val="00E5644B"/>
    <w:rsid w:val="00E614F7"/>
    <w:rsid w:val="00E6168E"/>
    <w:rsid w:val="00E63920"/>
    <w:rsid w:val="00E650A1"/>
    <w:rsid w:val="00E65E3A"/>
    <w:rsid w:val="00E6730E"/>
    <w:rsid w:val="00E674E1"/>
    <w:rsid w:val="00E70A3A"/>
    <w:rsid w:val="00E70CD0"/>
    <w:rsid w:val="00E720EC"/>
    <w:rsid w:val="00E74CC4"/>
    <w:rsid w:val="00E7526D"/>
    <w:rsid w:val="00E7711E"/>
    <w:rsid w:val="00E77B20"/>
    <w:rsid w:val="00E85B13"/>
    <w:rsid w:val="00E86716"/>
    <w:rsid w:val="00E87FF0"/>
    <w:rsid w:val="00E90ED7"/>
    <w:rsid w:val="00E92F7B"/>
    <w:rsid w:val="00E93EB9"/>
    <w:rsid w:val="00E9470F"/>
    <w:rsid w:val="00E95EF7"/>
    <w:rsid w:val="00E9717A"/>
    <w:rsid w:val="00E976B7"/>
    <w:rsid w:val="00E97DC4"/>
    <w:rsid w:val="00EA0EF4"/>
    <w:rsid w:val="00EA2F7B"/>
    <w:rsid w:val="00EA6706"/>
    <w:rsid w:val="00EA76B4"/>
    <w:rsid w:val="00EB097C"/>
    <w:rsid w:val="00EB213F"/>
    <w:rsid w:val="00EB2D7E"/>
    <w:rsid w:val="00EB3A91"/>
    <w:rsid w:val="00EB5B85"/>
    <w:rsid w:val="00EB6BCF"/>
    <w:rsid w:val="00EB7D7E"/>
    <w:rsid w:val="00EC0C6D"/>
    <w:rsid w:val="00EC1734"/>
    <w:rsid w:val="00EC57CB"/>
    <w:rsid w:val="00EC6238"/>
    <w:rsid w:val="00ED0325"/>
    <w:rsid w:val="00ED41C9"/>
    <w:rsid w:val="00ED4BBD"/>
    <w:rsid w:val="00ED5E42"/>
    <w:rsid w:val="00EE3208"/>
    <w:rsid w:val="00EE3774"/>
    <w:rsid w:val="00EE65FF"/>
    <w:rsid w:val="00EF1A0D"/>
    <w:rsid w:val="00EF3A81"/>
    <w:rsid w:val="00EF4302"/>
    <w:rsid w:val="00EF4663"/>
    <w:rsid w:val="00EF5905"/>
    <w:rsid w:val="00EF6884"/>
    <w:rsid w:val="00F00A39"/>
    <w:rsid w:val="00F06070"/>
    <w:rsid w:val="00F079DD"/>
    <w:rsid w:val="00F13596"/>
    <w:rsid w:val="00F176BA"/>
    <w:rsid w:val="00F2195B"/>
    <w:rsid w:val="00F229AD"/>
    <w:rsid w:val="00F238C0"/>
    <w:rsid w:val="00F24633"/>
    <w:rsid w:val="00F24A8D"/>
    <w:rsid w:val="00F27300"/>
    <w:rsid w:val="00F278C8"/>
    <w:rsid w:val="00F30367"/>
    <w:rsid w:val="00F31000"/>
    <w:rsid w:val="00F331A4"/>
    <w:rsid w:val="00F35011"/>
    <w:rsid w:val="00F35223"/>
    <w:rsid w:val="00F368BA"/>
    <w:rsid w:val="00F36A40"/>
    <w:rsid w:val="00F37C88"/>
    <w:rsid w:val="00F40CFA"/>
    <w:rsid w:val="00F410EF"/>
    <w:rsid w:val="00F41685"/>
    <w:rsid w:val="00F42EF4"/>
    <w:rsid w:val="00F42F5E"/>
    <w:rsid w:val="00F43838"/>
    <w:rsid w:val="00F4454D"/>
    <w:rsid w:val="00F46463"/>
    <w:rsid w:val="00F46827"/>
    <w:rsid w:val="00F53F11"/>
    <w:rsid w:val="00F5665C"/>
    <w:rsid w:val="00F568A6"/>
    <w:rsid w:val="00F57E1F"/>
    <w:rsid w:val="00F6194C"/>
    <w:rsid w:val="00F64114"/>
    <w:rsid w:val="00F647DE"/>
    <w:rsid w:val="00F64C21"/>
    <w:rsid w:val="00F660C0"/>
    <w:rsid w:val="00F7340E"/>
    <w:rsid w:val="00F73D8E"/>
    <w:rsid w:val="00F7704C"/>
    <w:rsid w:val="00F77DD2"/>
    <w:rsid w:val="00F81368"/>
    <w:rsid w:val="00F8417A"/>
    <w:rsid w:val="00F84E27"/>
    <w:rsid w:val="00F84F95"/>
    <w:rsid w:val="00F8635D"/>
    <w:rsid w:val="00F90EE8"/>
    <w:rsid w:val="00F91900"/>
    <w:rsid w:val="00F9671E"/>
    <w:rsid w:val="00F96929"/>
    <w:rsid w:val="00FA224D"/>
    <w:rsid w:val="00FA253C"/>
    <w:rsid w:val="00FA4E6E"/>
    <w:rsid w:val="00FA6613"/>
    <w:rsid w:val="00FA7EDA"/>
    <w:rsid w:val="00FB0741"/>
    <w:rsid w:val="00FB1D51"/>
    <w:rsid w:val="00FB3572"/>
    <w:rsid w:val="00FB45C7"/>
    <w:rsid w:val="00FB4F56"/>
    <w:rsid w:val="00FB6293"/>
    <w:rsid w:val="00FB762C"/>
    <w:rsid w:val="00FB7D7A"/>
    <w:rsid w:val="00FC1C0E"/>
    <w:rsid w:val="00FC28A8"/>
    <w:rsid w:val="00FC5E6B"/>
    <w:rsid w:val="00FC6A61"/>
    <w:rsid w:val="00FC6BF2"/>
    <w:rsid w:val="00FC6FC0"/>
    <w:rsid w:val="00FC7893"/>
    <w:rsid w:val="00FD0BD6"/>
    <w:rsid w:val="00FD0D67"/>
    <w:rsid w:val="00FD0EBA"/>
    <w:rsid w:val="00FD1129"/>
    <w:rsid w:val="00FD4A3B"/>
    <w:rsid w:val="00FD5514"/>
    <w:rsid w:val="00FD60F2"/>
    <w:rsid w:val="00FD6F84"/>
    <w:rsid w:val="00FE2968"/>
    <w:rsid w:val="00FE3A38"/>
    <w:rsid w:val="00FE40D7"/>
    <w:rsid w:val="00FE4A3D"/>
    <w:rsid w:val="00FE60E2"/>
    <w:rsid w:val="00FE6732"/>
    <w:rsid w:val="00FF02AD"/>
    <w:rsid w:val="00FF11DB"/>
    <w:rsid w:val="00FF3D22"/>
    <w:rsid w:val="00FF5456"/>
    <w:rsid w:val="00FF79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D7DBB7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  <w:style w:type="character" w:customStyle="1" w:styleId="rvts24">
    <w:name w:val="rvts24"/>
    <w:basedOn w:val="a0"/>
    <w:rsid w:val="00B872A6"/>
  </w:style>
  <w:style w:type="character" w:customStyle="1" w:styleId="rvts7">
    <w:name w:val="rvts7"/>
    <w:basedOn w:val="a0"/>
    <w:rsid w:val="00B872A6"/>
  </w:style>
  <w:style w:type="character" w:customStyle="1" w:styleId="rvts29">
    <w:name w:val="rvts29"/>
    <w:basedOn w:val="a0"/>
    <w:rsid w:val="00B872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56F"/>
    <w:rPr>
      <w:rFonts w:eastAsia="Calibri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tecenter">
    <w:name w:val="rtecenter"/>
    <w:basedOn w:val="a"/>
    <w:rsid w:val="0027456F"/>
    <w:pPr>
      <w:spacing w:before="100" w:beforeAutospacing="1" w:after="100" w:afterAutospacing="1"/>
    </w:pPr>
  </w:style>
  <w:style w:type="character" w:styleId="a3">
    <w:name w:val="Strong"/>
    <w:uiPriority w:val="22"/>
    <w:qFormat/>
    <w:rsid w:val="0027456F"/>
    <w:rPr>
      <w:b/>
    </w:rPr>
  </w:style>
  <w:style w:type="paragraph" w:styleId="a4">
    <w:name w:val="Balloon Text"/>
    <w:basedOn w:val="a"/>
    <w:link w:val="a5"/>
    <w:rsid w:val="00BB67DB"/>
    <w:rPr>
      <w:rFonts w:ascii="Tahoma" w:hAnsi="Tahoma"/>
      <w:sz w:val="16"/>
      <w:szCs w:val="16"/>
    </w:rPr>
  </w:style>
  <w:style w:type="character" w:customStyle="1" w:styleId="a5">
    <w:name w:val="Текст выноски Знак"/>
    <w:link w:val="a4"/>
    <w:rsid w:val="00BB67DB"/>
    <w:rPr>
      <w:rFonts w:ascii="Tahoma" w:eastAsia="Calibri" w:hAnsi="Tahoma" w:cs="Tahoma"/>
      <w:sz w:val="16"/>
      <w:szCs w:val="16"/>
    </w:rPr>
  </w:style>
  <w:style w:type="paragraph" w:customStyle="1" w:styleId="rtejustify">
    <w:name w:val="rtejustify"/>
    <w:basedOn w:val="a"/>
    <w:rsid w:val="002E4566"/>
    <w:pPr>
      <w:spacing w:before="100" w:beforeAutospacing="1" w:after="100" w:afterAutospacing="1"/>
    </w:pPr>
    <w:rPr>
      <w:rFonts w:eastAsia="Times New Roman"/>
    </w:rPr>
  </w:style>
  <w:style w:type="paragraph" w:customStyle="1" w:styleId="rvps2">
    <w:name w:val="rvps2"/>
    <w:basedOn w:val="a"/>
    <w:rsid w:val="00C13A0D"/>
    <w:pPr>
      <w:spacing w:before="100" w:beforeAutospacing="1" w:after="100" w:afterAutospacing="1"/>
    </w:pPr>
    <w:rPr>
      <w:rFonts w:eastAsia="Times New Roman"/>
      <w:lang w:val="uk-UA" w:eastAsia="uk-UA"/>
    </w:rPr>
  </w:style>
  <w:style w:type="character" w:customStyle="1" w:styleId="rvts9">
    <w:name w:val="rvts9"/>
    <w:basedOn w:val="a0"/>
    <w:rsid w:val="00C13A0D"/>
  </w:style>
  <w:style w:type="character" w:customStyle="1" w:styleId="3">
    <w:name w:val="Основной текст (3)_"/>
    <w:link w:val="30"/>
    <w:rsid w:val="00880636"/>
    <w:rPr>
      <w:rFonts w:cs="Calibri"/>
      <w:sz w:val="28"/>
      <w:szCs w:val="28"/>
      <w:shd w:val="clear" w:color="auto" w:fill="FFFFFF"/>
    </w:rPr>
  </w:style>
  <w:style w:type="character" w:customStyle="1" w:styleId="2">
    <w:name w:val="Основной текст (2)_"/>
    <w:link w:val="20"/>
    <w:rsid w:val="00880636"/>
    <w:rPr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880636"/>
    <w:pPr>
      <w:widowControl w:val="0"/>
      <w:shd w:val="clear" w:color="auto" w:fill="FFFFFF"/>
      <w:spacing w:before="420" w:line="322" w:lineRule="exact"/>
    </w:pPr>
    <w:rPr>
      <w:rFonts w:eastAsia="Times New Roman" w:cs="Calibri"/>
      <w:sz w:val="28"/>
      <w:szCs w:val="28"/>
      <w:lang w:val="uk-UA" w:eastAsia="uk-UA"/>
    </w:rPr>
  </w:style>
  <w:style w:type="paragraph" w:customStyle="1" w:styleId="20">
    <w:name w:val="Основной текст (2)"/>
    <w:basedOn w:val="a"/>
    <w:link w:val="2"/>
    <w:rsid w:val="00880636"/>
    <w:pPr>
      <w:widowControl w:val="0"/>
      <w:shd w:val="clear" w:color="auto" w:fill="FFFFFF"/>
      <w:spacing w:line="322" w:lineRule="exact"/>
    </w:pPr>
    <w:rPr>
      <w:rFonts w:eastAsia="Times New Roman"/>
      <w:sz w:val="28"/>
      <w:szCs w:val="28"/>
      <w:lang w:val="uk-UA" w:eastAsia="uk-UA"/>
    </w:rPr>
  </w:style>
  <w:style w:type="paragraph" w:styleId="a6">
    <w:name w:val="List Paragraph"/>
    <w:basedOn w:val="a"/>
    <w:uiPriority w:val="99"/>
    <w:qFormat/>
    <w:rsid w:val="00FF3D22"/>
    <w:pPr>
      <w:ind w:left="720"/>
      <w:contextualSpacing/>
    </w:pPr>
  </w:style>
  <w:style w:type="paragraph" w:styleId="a7">
    <w:name w:val="header"/>
    <w:basedOn w:val="a"/>
    <w:link w:val="a8"/>
    <w:uiPriority w:val="99"/>
    <w:rsid w:val="00D836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D83699"/>
    <w:rPr>
      <w:rFonts w:eastAsia="Calibri"/>
      <w:sz w:val="24"/>
      <w:szCs w:val="24"/>
      <w:lang w:val="ru-RU" w:eastAsia="ru-RU"/>
    </w:rPr>
  </w:style>
  <w:style w:type="paragraph" w:styleId="a9">
    <w:name w:val="footer"/>
    <w:basedOn w:val="a"/>
    <w:link w:val="aa"/>
    <w:rsid w:val="00D83699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D83699"/>
    <w:rPr>
      <w:rFonts w:eastAsia="Calibri"/>
      <w:sz w:val="24"/>
      <w:szCs w:val="24"/>
      <w:lang w:val="ru-RU" w:eastAsia="ru-RU"/>
    </w:rPr>
  </w:style>
  <w:style w:type="character" w:styleId="ab">
    <w:name w:val="Hyperlink"/>
    <w:basedOn w:val="a0"/>
    <w:uiPriority w:val="99"/>
    <w:unhideWhenUsed/>
    <w:rsid w:val="002623C6"/>
    <w:rPr>
      <w:color w:val="0000FF"/>
      <w:u w:val="single"/>
    </w:rPr>
  </w:style>
  <w:style w:type="paragraph" w:styleId="ac">
    <w:name w:val="Normal (Web)"/>
    <w:basedOn w:val="a"/>
    <w:uiPriority w:val="99"/>
    <w:unhideWhenUsed/>
    <w:rsid w:val="00BF7134"/>
    <w:pPr>
      <w:spacing w:before="100" w:beforeAutospacing="1" w:after="100" w:afterAutospacing="1"/>
    </w:pPr>
    <w:rPr>
      <w:rFonts w:eastAsia="Times New Roman"/>
    </w:rPr>
  </w:style>
  <w:style w:type="character" w:customStyle="1" w:styleId="rvts24">
    <w:name w:val="rvts24"/>
    <w:basedOn w:val="a0"/>
    <w:rsid w:val="00B872A6"/>
  </w:style>
  <w:style w:type="character" w:customStyle="1" w:styleId="rvts7">
    <w:name w:val="rvts7"/>
    <w:basedOn w:val="a0"/>
    <w:rsid w:val="00B872A6"/>
  </w:style>
  <w:style w:type="character" w:customStyle="1" w:styleId="rvts29">
    <w:name w:val="rvts29"/>
    <w:basedOn w:val="a0"/>
    <w:rsid w:val="00B872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509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9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13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FC9AB-0EF3-4BD4-B991-36C3E89029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UCL</Company>
  <LinksUpToDate>false</LinksUpToDate>
  <CharactersWithSpaces>1732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</cp:lastModifiedBy>
  <cp:revision>2</cp:revision>
  <cp:lastPrinted>2026-04-21T07:08:00Z</cp:lastPrinted>
  <dcterms:created xsi:type="dcterms:W3CDTF">2026-04-22T11:47:00Z</dcterms:created>
  <dcterms:modified xsi:type="dcterms:W3CDTF">2026-04-22T11:47:00Z</dcterms:modified>
</cp:coreProperties>
</file>